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953"/>
        <w:tblW w:w="9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5025"/>
      </w:tblGrid>
      <w:tr w:rsidR="00B2727D" w:rsidRPr="00A2200A" w:rsidTr="008272B1">
        <w:trPr>
          <w:trHeight w:val="1843"/>
        </w:trPr>
        <w:tc>
          <w:tcPr>
            <w:tcW w:w="4863" w:type="dxa"/>
          </w:tcPr>
          <w:p w:rsidR="00B2727D" w:rsidRPr="00A2200A" w:rsidRDefault="00B2727D" w:rsidP="00B2727D">
            <w:pPr>
              <w:tabs>
                <w:tab w:val="left" w:pos="5245"/>
              </w:tabs>
              <w:rPr>
                <w:b/>
                <w:u w:val="single"/>
              </w:rPr>
            </w:pPr>
          </w:p>
        </w:tc>
        <w:tc>
          <w:tcPr>
            <w:tcW w:w="5025" w:type="dxa"/>
          </w:tcPr>
          <w:p w:rsidR="00B2727D" w:rsidRPr="00A2200A" w:rsidRDefault="00B2727D" w:rsidP="008272B1">
            <w:pPr>
              <w:tabs>
                <w:tab w:val="left" w:pos="6300"/>
              </w:tabs>
              <w:jc w:val="both"/>
            </w:pPr>
          </w:p>
        </w:tc>
      </w:tr>
      <w:tr w:rsidR="008272B1" w:rsidRPr="00A2200A" w:rsidTr="00B2727D">
        <w:trPr>
          <w:trHeight w:val="274"/>
        </w:trPr>
        <w:tc>
          <w:tcPr>
            <w:tcW w:w="4863" w:type="dxa"/>
          </w:tcPr>
          <w:p w:rsidR="008272B1" w:rsidRPr="00A2200A" w:rsidRDefault="008272B1" w:rsidP="00B2727D">
            <w:pPr>
              <w:rPr>
                <w:b/>
              </w:rPr>
            </w:pPr>
          </w:p>
        </w:tc>
        <w:tc>
          <w:tcPr>
            <w:tcW w:w="5025" w:type="dxa"/>
          </w:tcPr>
          <w:p w:rsidR="008272B1" w:rsidRDefault="008272B1" w:rsidP="00B2727D">
            <w:pPr>
              <w:tabs>
                <w:tab w:val="left" w:pos="6300"/>
              </w:tabs>
              <w:jc w:val="right"/>
            </w:pPr>
          </w:p>
          <w:p w:rsidR="008272B1" w:rsidRDefault="008272B1" w:rsidP="00B2727D">
            <w:pPr>
              <w:tabs>
                <w:tab w:val="left" w:pos="6300"/>
              </w:tabs>
              <w:jc w:val="right"/>
            </w:pPr>
          </w:p>
          <w:p w:rsidR="008272B1" w:rsidRPr="00A2200A" w:rsidRDefault="008272B1" w:rsidP="00B2727D">
            <w:pPr>
              <w:tabs>
                <w:tab w:val="left" w:pos="6300"/>
              </w:tabs>
              <w:jc w:val="right"/>
            </w:pPr>
          </w:p>
        </w:tc>
      </w:tr>
      <w:tr w:rsidR="008272B1" w:rsidRPr="00A2200A" w:rsidTr="00B2727D">
        <w:trPr>
          <w:trHeight w:val="274"/>
        </w:trPr>
        <w:tc>
          <w:tcPr>
            <w:tcW w:w="4863" w:type="dxa"/>
          </w:tcPr>
          <w:p w:rsidR="008272B1" w:rsidRPr="00A2200A" w:rsidRDefault="008272B1" w:rsidP="00B2727D">
            <w:pPr>
              <w:rPr>
                <w:b/>
              </w:rPr>
            </w:pPr>
          </w:p>
        </w:tc>
        <w:tc>
          <w:tcPr>
            <w:tcW w:w="5025" w:type="dxa"/>
          </w:tcPr>
          <w:p w:rsidR="008272B1" w:rsidRPr="00A2200A" w:rsidRDefault="008272B1" w:rsidP="00B2727D">
            <w:pPr>
              <w:tabs>
                <w:tab w:val="left" w:pos="6300"/>
              </w:tabs>
              <w:jc w:val="right"/>
            </w:pPr>
          </w:p>
        </w:tc>
      </w:tr>
    </w:tbl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r>
        <w:tab/>
      </w:r>
      <w:r>
        <w:tab/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r>
        <w:t>УТВЕРЖДАЮ:</w:t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proofErr w:type="spellStart"/>
      <w:r>
        <w:t>И.о</w:t>
      </w:r>
      <w:proofErr w:type="spellEnd"/>
      <w:r>
        <w:t>. первого заместителя директора – главного инженера МВС ПАО «Россети Московский регион»</w:t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</w:p>
    <w:p w:rsidR="008272B1" w:rsidRDefault="008272B1" w:rsidP="00BD3578">
      <w:pPr>
        <w:tabs>
          <w:tab w:val="left" w:pos="0"/>
          <w:tab w:val="left" w:pos="438"/>
          <w:tab w:val="left" w:pos="1315"/>
        </w:tabs>
        <w:jc w:val="right"/>
      </w:pPr>
      <w:r>
        <w:t>________________В.Ю. Непомнящий</w:t>
      </w:r>
    </w:p>
    <w:p w:rsidR="00B26FDB" w:rsidRDefault="00B26FDB" w:rsidP="00A2200A">
      <w:pPr>
        <w:tabs>
          <w:tab w:val="left" w:pos="6300"/>
        </w:tabs>
        <w:jc w:val="center"/>
        <w:rPr>
          <w:b/>
        </w:rPr>
      </w:pPr>
    </w:p>
    <w:p w:rsidR="00F37FDE" w:rsidRPr="00E30B68" w:rsidRDefault="00F37FDE" w:rsidP="00A2200A">
      <w:pPr>
        <w:tabs>
          <w:tab w:val="left" w:pos="6300"/>
        </w:tabs>
        <w:jc w:val="center"/>
        <w:rPr>
          <w:b/>
        </w:rPr>
      </w:pPr>
      <w:r w:rsidRPr="00E30B68">
        <w:rPr>
          <w:b/>
        </w:rPr>
        <w:t>Регламент</w:t>
      </w:r>
    </w:p>
    <w:p w:rsidR="00F37FDE" w:rsidRPr="00E30B68" w:rsidRDefault="00F37FDE" w:rsidP="00F37FDE">
      <w:pPr>
        <w:tabs>
          <w:tab w:val="left" w:pos="3585"/>
          <w:tab w:val="left" w:pos="6300"/>
        </w:tabs>
        <w:jc w:val="center"/>
        <w:rPr>
          <w:b/>
        </w:rPr>
      </w:pPr>
      <w:r w:rsidRPr="00E30B68">
        <w:rPr>
          <w:b/>
        </w:rPr>
        <w:t>выпол</w:t>
      </w:r>
      <w:r w:rsidR="004C5778">
        <w:rPr>
          <w:b/>
        </w:rPr>
        <w:t>нения обязательного объема обслуживания</w:t>
      </w:r>
      <w:r w:rsidR="000A28D6" w:rsidRPr="00E30B68">
        <w:rPr>
          <w:b/>
        </w:rPr>
        <w:t xml:space="preserve"> автоматических ворот</w:t>
      </w:r>
      <w:r w:rsidR="00C81067">
        <w:rPr>
          <w:b/>
        </w:rPr>
        <w:t xml:space="preserve">, секционных ворот, </w:t>
      </w:r>
      <w:proofErr w:type="spellStart"/>
      <w:r w:rsidR="00C81067">
        <w:rPr>
          <w:b/>
        </w:rPr>
        <w:t>рольставней</w:t>
      </w:r>
      <w:proofErr w:type="spellEnd"/>
      <w:r w:rsidR="00C81067">
        <w:rPr>
          <w:b/>
        </w:rPr>
        <w:t xml:space="preserve"> и</w:t>
      </w:r>
      <w:r w:rsidR="000A28D6" w:rsidRPr="00E30B68">
        <w:rPr>
          <w:b/>
        </w:rPr>
        <w:t xml:space="preserve"> шлагбаумов</w:t>
      </w:r>
      <w:r w:rsidRPr="00E30B68">
        <w:rPr>
          <w:b/>
        </w:rPr>
        <w:t xml:space="preserve"> </w:t>
      </w:r>
      <w:r w:rsidR="009E4BF4">
        <w:rPr>
          <w:b/>
        </w:rPr>
        <w:t>для нужд</w:t>
      </w:r>
      <w:r w:rsidR="00BA13BC" w:rsidRPr="00E30B68">
        <w:rPr>
          <w:b/>
        </w:rPr>
        <w:t xml:space="preserve"> </w:t>
      </w:r>
      <w:r w:rsidR="000F150A" w:rsidRPr="00E30B68">
        <w:rPr>
          <w:b/>
        </w:rPr>
        <w:t xml:space="preserve">филиала ПАО «Россети Московский Регион» </w:t>
      </w:r>
      <w:r w:rsidR="004C5778">
        <w:rPr>
          <w:b/>
        </w:rPr>
        <w:t>Московские высоковольтные сети</w:t>
      </w:r>
      <w:r w:rsidR="005253AE">
        <w:rPr>
          <w:b/>
        </w:rPr>
        <w:t xml:space="preserve"> в 2026</w:t>
      </w:r>
      <w:r w:rsidR="004A7378">
        <w:rPr>
          <w:b/>
        </w:rPr>
        <w:t xml:space="preserve"> </w:t>
      </w:r>
      <w:bookmarkStart w:id="0" w:name="_GoBack"/>
      <w:bookmarkEnd w:id="0"/>
      <w:r w:rsidR="00BA13BC" w:rsidRPr="00E30B68">
        <w:rPr>
          <w:b/>
        </w:rPr>
        <w:t>г</w:t>
      </w:r>
      <w:r w:rsidRPr="00E30B68">
        <w:rPr>
          <w:b/>
        </w:rPr>
        <w:t>.</w:t>
      </w:r>
    </w:p>
    <w:p w:rsidR="00F37FDE" w:rsidRDefault="00F37FDE" w:rsidP="00F37FDE">
      <w:pPr>
        <w:tabs>
          <w:tab w:val="left" w:pos="3585"/>
          <w:tab w:val="left" w:pos="6300"/>
        </w:tabs>
        <w:jc w:val="center"/>
      </w:pPr>
    </w:p>
    <w:p w:rsidR="00B26FDB" w:rsidRDefault="00B26FDB" w:rsidP="00F37FDE">
      <w:pPr>
        <w:tabs>
          <w:tab w:val="left" w:pos="3585"/>
          <w:tab w:val="left" w:pos="6300"/>
        </w:tabs>
        <w:jc w:val="center"/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956"/>
        <w:gridCol w:w="1984"/>
        <w:gridCol w:w="5665"/>
      </w:tblGrid>
      <w:tr w:rsidR="00F37FDE" w:rsidRPr="00A2200A" w:rsidTr="008449CE">
        <w:trPr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37FDE" w:rsidRPr="00A2200A" w:rsidRDefault="00231E9B" w:rsidP="008449CE">
            <w:pPr>
              <w:tabs>
                <w:tab w:val="left" w:pos="0"/>
                <w:tab w:val="left" w:pos="3585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№ </w:t>
            </w:r>
            <w:r w:rsidR="00F37FDE" w:rsidRPr="00A2200A">
              <w:rPr>
                <w:b/>
              </w:rPr>
              <w:t>п/п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37FDE" w:rsidRPr="00A2200A" w:rsidRDefault="00962BA4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Перечень работ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7FDE" w:rsidRPr="00A2200A" w:rsidRDefault="00962BA4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Периодичность проведения  работ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F37FDE" w:rsidRPr="00A2200A" w:rsidRDefault="00F37FDE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Примечание</w:t>
            </w:r>
          </w:p>
        </w:tc>
      </w:tr>
      <w:tr w:rsidR="00F37FDE" w:rsidRPr="00A2200A" w:rsidTr="008449CE">
        <w:trPr>
          <w:trHeight w:val="502"/>
          <w:jc w:val="center"/>
        </w:trPr>
        <w:tc>
          <w:tcPr>
            <w:tcW w:w="14029" w:type="dxa"/>
            <w:gridSpan w:val="4"/>
            <w:shd w:val="clear" w:color="auto" w:fill="auto"/>
            <w:vAlign w:val="center"/>
          </w:tcPr>
          <w:p w:rsidR="00F37FDE" w:rsidRPr="00A2200A" w:rsidRDefault="00F37FDE" w:rsidP="00A2200A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ТО </w:t>
            </w:r>
            <w:r w:rsidR="00A2200A" w:rsidRPr="00A2200A">
              <w:rPr>
                <w:b/>
              </w:rPr>
              <w:t>ворот откатных и распашных</w:t>
            </w:r>
          </w:p>
        </w:tc>
      </w:tr>
      <w:tr w:rsidR="00017EC8" w:rsidRPr="00A2200A" w:rsidTr="00967E12">
        <w:trPr>
          <w:trHeight w:val="708"/>
          <w:jc w:val="center"/>
        </w:trPr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9C02A0">
            <w:pPr>
              <w:tabs>
                <w:tab w:val="left" w:pos="3585"/>
                <w:tab w:val="left" w:pos="6300"/>
              </w:tabs>
              <w:jc w:val="center"/>
            </w:pPr>
            <w:r>
              <w:t>1</w:t>
            </w:r>
          </w:p>
        </w:tc>
        <w:tc>
          <w:tcPr>
            <w:tcW w:w="4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9C02A0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 xml:space="preserve">Техническое обслуживание механизма открывания ворот в соответствии с инструкцией по эксплуатации приборов.        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17EC8" w:rsidRPr="00A2200A" w:rsidRDefault="00302F11" w:rsidP="00716D09">
            <w:pPr>
              <w:tabs>
                <w:tab w:val="left" w:pos="3585"/>
                <w:tab w:val="left" w:pos="6300"/>
              </w:tabs>
              <w:jc w:val="center"/>
            </w:pPr>
            <w:r>
              <w:t>4</w:t>
            </w:r>
            <w:r w:rsidR="00017EC8" w:rsidRPr="00A2200A">
              <w:t xml:space="preserve"> раз</w:t>
            </w:r>
            <w:r w:rsidR="008272B1">
              <w:t>а</w:t>
            </w:r>
            <w:r w:rsidR="00017EC8" w:rsidRPr="00A2200A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716D09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967E12">
        <w:trPr>
          <w:trHeight w:val="708"/>
          <w:jc w:val="center"/>
        </w:trPr>
        <w:tc>
          <w:tcPr>
            <w:tcW w:w="14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F11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2</w:t>
            </w:r>
          </w:p>
        </w:tc>
        <w:tc>
          <w:tcPr>
            <w:tcW w:w="4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удаленного блока управления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716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блока защиты БЗС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531"/>
          <w:jc w:val="center"/>
        </w:trPr>
        <w:tc>
          <w:tcPr>
            <w:tcW w:w="14029" w:type="dxa"/>
            <w:gridSpan w:val="4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ТО Шлагбаумов</w:t>
            </w:r>
          </w:p>
        </w:tc>
      </w:tr>
      <w:tr w:rsidR="00302F11" w:rsidRPr="00A2200A" w:rsidTr="008449CE">
        <w:trPr>
          <w:trHeight w:val="1050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8449CE">
            <w:pPr>
              <w:tabs>
                <w:tab w:val="left" w:pos="3585"/>
                <w:tab w:val="left" w:pos="6300"/>
              </w:tabs>
              <w:ind w:firstLine="306"/>
              <w:jc w:val="center"/>
            </w:pPr>
            <w:r>
              <w:t>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946D03" w:rsidRDefault="00302F11" w:rsidP="00302F11">
            <w:r w:rsidRPr="00946D03">
              <w:rPr>
                <w:szCs w:val="22"/>
              </w:rPr>
              <w:t>Техническое обслуживание тумбы шлагбаума со встроенным блоком управления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710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A2200A" w:rsidRDefault="00302F11" w:rsidP="00302F11">
            <w:r w:rsidRPr="00017EC8">
              <w:rPr>
                <w:szCs w:val="22"/>
              </w:rPr>
              <w:t>Техническое обслуживание</w:t>
            </w:r>
            <w:r>
              <w:t xml:space="preserve"> удаленного блока управления</w:t>
            </w:r>
          </w:p>
        </w:tc>
        <w:tc>
          <w:tcPr>
            <w:tcW w:w="1984" w:type="dxa"/>
            <w:shd w:val="clear" w:color="auto" w:fill="auto"/>
          </w:tcPr>
          <w:p w:rsidR="0026486C" w:rsidRDefault="0026486C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</w:tbl>
    <w:p w:rsidR="008272B1" w:rsidRDefault="008272B1" w:rsidP="00F37FDE">
      <w:pPr>
        <w:tabs>
          <w:tab w:val="left" w:pos="3585"/>
          <w:tab w:val="left" w:pos="6300"/>
        </w:tabs>
        <w:jc w:val="center"/>
        <w:rPr>
          <w:b/>
        </w:rPr>
      </w:pPr>
    </w:p>
    <w:p w:rsidR="008272B1" w:rsidRDefault="008272B1" w:rsidP="00F37FDE">
      <w:pPr>
        <w:tabs>
          <w:tab w:val="left" w:pos="3585"/>
          <w:tab w:val="left" w:pos="6300"/>
        </w:tabs>
        <w:jc w:val="center"/>
        <w:rPr>
          <w:b/>
        </w:rPr>
      </w:pPr>
    </w:p>
    <w:p w:rsidR="00F37FDE" w:rsidRPr="00A2200A" w:rsidRDefault="008272B1" w:rsidP="00F37FDE">
      <w:pPr>
        <w:tabs>
          <w:tab w:val="left" w:pos="3585"/>
          <w:tab w:val="left" w:pos="6300"/>
        </w:tabs>
        <w:jc w:val="center"/>
      </w:pPr>
      <w:r w:rsidRPr="00A2200A">
        <w:rPr>
          <w:b/>
        </w:rPr>
        <w:t xml:space="preserve">ТО </w:t>
      </w:r>
      <w:r w:rsidR="00C81067">
        <w:rPr>
          <w:b/>
        </w:rPr>
        <w:t>в</w:t>
      </w:r>
      <w:r>
        <w:rPr>
          <w:b/>
        </w:rPr>
        <w:t xml:space="preserve">орот секционных и </w:t>
      </w:r>
      <w:proofErr w:type="spellStart"/>
      <w:r>
        <w:rPr>
          <w:b/>
        </w:rPr>
        <w:t>рольставней</w:t>
      </w:r>
      <w:proofErr w:type="spellEnd"/>
    </w:p>
    <w:p w:rsidR="00F37FDE" w:rsidRDefault="00F37FDE" w:rsidP="00F37FDE">
      <w:pPr>
        <w:tabs>
          <w:tab w:val="left" w:pos="3585"/>
          <w:tab w:val="left" w:pos="6300"/>
        </w:tabs>
        <w:jc w:val="both"/>
      </w:pPr>
    </w:p>
    <w:p w:rsidR="008272B1" w:rsidRDefault="008272B1" w:rsidP="00F37FDE">
      <w:pPr>
        <w:tabs>
          <w:tab w:val="left" w:pos="3585"/>
          <w:tab w:val="left" w:pos="6300"/>
        </w:tabs>
        <w:jc w:val="both"/>
      </w:pPr>
    </w:p>
    <w:tbl>
      <w:tblPr>
        <w:tblW w:w="1417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956"/>
        <w:gridCol w:w="1984"/>
        <w:gridCol w:w="5806"/>
      </w:tblGrid>
      <w:tr w:rsidR="008272B1" w:rsidRPr="00302F11" w:rsidTr="0024716A">
        <w:trPr>
          <w:trHeight w:val="1050"/>
        </w:trPr>
        <w:tc>
          <w:tcPr>
            <w:tcW w:w="1424" w:type="dxa"/>
            <w:shd w:val="clear" w:color="auto" w:fill="auto"/>
            <w:vAlign w:val="center"/>
          </w:tcPr>
          <w:p w:rsidR="008272B1" w:rsidRPr="00A2200A" w:rsidRDefault="008272B1" w:rsidP="0024716A">
            <w:pPr>
              <w:tabs>
                <w:tab w:val="left" w:pos="3585"/>
                <w:tab w:val="left" w:pos="6300"/>
              </w:tabs>
              <w:ind w:left="-1161" w:firstLine="1161"/>
              <w:jc w:val="center"/>
            </w:pPr>
            <w:r>
              <w:t>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8272B1" w:rsidRPr="00946D03" w:rsidRDefault="008272B1" w:rsidP="00BD3578">
            <w:r w:rsidRPr="00946D03">
              <w:rPr>
                <w:szCs w:val="22"/>
              </w:rPr>
              <w:t xml:space="preserve">Техническое обслуживание </w:t>
            </w:r>
            <w:r>
              <w:rPr>
                <w:szCs w:val="22"/>
              </w:rPr>
              <w:t xml:space="preserve">механизма открывания </w:t>
            </w:r>
            <w:r w:rsidR="00B81EAA">
              <w:rPr>
                <w:szCs w:val="22"/>
              </w:rPr>
              <w:t xml:space="preserve">секционных </w:t>
            </w:r>
            <w:r>
              <w:rPr>
                <w:szCs w:val="22"/>
              </w:rPr>
              <w:t xml:space="preserve">ворот и </w:t>
            </w:r>
            <w:proofErr w:type="spellStart"/>
            <w:r>
              <w:rPr>
                <w:szCs w:val="22"/>
              </w:rPr>
              <w:t>рольставней</w:t>
            </w:r>
            <w:proofErr w:type="spellEnd"/>
            <w:r>
              <w:rPr>
                <w:szCs w:val="22"/>
              </w:rPr>
              <w:t xml:space="preserve">, </w:t>
            </w:r>
            <w:r w:rsidR="00BD3578">
              <w:rPr>
                <w:szCs w:val="22"/>
              </w:rPr>
              <w:t>в соответствии с инструкцией по эксплуатации приборов.</w:t>
            </w:r>
          </w:p>
        </w:tc>
        <w:tc>
          <w:tcPr>
            <w:tcW w:w="1984" w:type="dxa"/>
            <w:shd w:val="clear" w:color="auto" w:fill="auto"/>
          </w:tcPr>
          <w:p w:rsidR="008272B1" w:rsidRDefault="008272B1" w:rsidP="00171F71">
            <w:pPr>
              <w:jc w:val="center"/>
            </w:pPr>
          </w:p>
          <w:p w:rsidR="008272B1" w:rsidRDefault="00BD3578" w:rsidP="00171F71">
            <w:pPr>
              <w:jc w:val="center"/>
            </w:pPr>
            <w:r>
              <w:t>2</w:t>
            </w:r>
            <w:r w:rsidR="008272B1" w:rsidRPr="00B4417D">
              <w:t xml:space="preserve"> раз</w:t>
            </w:r>
            <w:r w:rsidR="008272B1">
              <w:t>а</w:t>
            </w:r>
            <w:r w:rsidR="008272B1" w:rsidRPr="00B4417D">
              <w:t xml:space="preserve"> в год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8272B1" w:rsidRPr="00302F11" w:rsidRDefault="00C15E0C" w:rsidP="00C15E0C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 xml:space="preserve">1 раз в </w:t>
            </w:r>
            <w:r>
              <w:t>6</w:t>
            </w:r>
            <w:r w:rsidRPr="00A2200A">
              <w:t xml:space="preserve"> месяц</w:t>
            </w:r>
            <w:r>
              <w:t>ев</w:t>
            </w:r>
            <w:r w:rsidRPr="00302F11">
              <w:rPr>
                <w:sz w:val="20"/>
              </w:rPr>
              <w:t xml:space="preserve"> </w:t>
            </w:r>
          </w:p>
        </w:tc>
      </w:tr>
    </w:tbl>
    <w:p w:rsidR="008272B1" w:rsidRPr="00A2200A" w:rsidRDefault="008272B1" w:rsidP="00F37FDE">
      <w:pPr>
        <w:tabs>
          <w:tab w:val="left" w:pos="3585"/>
          <w:tab w:val="left" w:pos="6300"/>
        </w:tabs>
        <w:jc w:val="both"/>
      </w:pPr>
    </w:p>
    <w:p w:rsidR="00F37FDE" w:rsidRDefault="00F37FDE" w:rsidP="00F37FDE">
      <w:pPr>
        <w:tabs>
          <w:tab w:val="left" w:pos="3585"/>
          <w:tab w:val="left" w:pos="6300"/>
        </w:tabs>
        <w:jc w:val="both"/>
      </w:pPr>
    </w:p>
    <w:p w:rsidR="008272B1" w:rsidRPr="00A2200A" w:rsidRDefault="008272B1" w:rsidP="00F37FDE">
      <w:pPr>
        <w:tabs>
          <w:tab w:val="left" w:pos="3585"/>
          <w:tab w:val="left" w:pos="6300"/>
        </w:tabs>
        <w:jc w:val="both"/>
      </w:pPr>
    </w:p>
    <w:p w:rsidR="00F37FDE" w:rsidRPr="00A2200A" w:rsidRDefault="00546AD6" w:rsidP="00F37FDE">
      <w:pPr>
        <w:tabs>
          <w:tab w:val="left" w:pos="6300"/>
        </w:tabs>
        <w:jc w:val="both"/>
      </w:pPr>
      <w:r>
        <w:t>Н</w:t>
      </w:r>
      <w:r w:rsidR="003A27C2" w:rsidRPr="00A2200A">
        <w:t xml:space="preserve">ачальник </w:t>
      </w:r>
      <w:proofErr w:type="spellStart"/>
      <w:r w:rsidR="003641C5">
        <w:t>С</w:t>
      </w:r>
      <w:r w:rsidR="003A27C2" w:rsidRPr="00A2200A">
        <w:t>ЭЗи</w:t>
      </w:r>
      <w:r w:rsidR="00F37FDE" w:rsidRPr="00A2200A">
        <w:t>С</w:t>
      </w:r>
      <w:proofErr w:type="spellEnd"/>
      <w:r w:rsidR="003A27C2" w:rsidRPr="00A2200A">
        <w:t xml:space="preserve">   </w:t>
      </w:r>
      <w:r w:rsidR="00F37FDE" w:rsidRPr="00A2200A">
        <w:t xml:space="preserve">                                                </w:t>
      </w:r>
      <w:r w:rsidR="00AA0261" w:rsidRPr="00A2200A">
        <w:t xml:space="preserve">                            </w:t>
      </w:r>
      <w:r w:rsidR="003641C5">
        <w:t xml:space="preserve">       </w:t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3641C5">
        <w:t xml:space="preserve">       </w:t>
      </w:r>
      <w:r>
        <w:t xml:space="preserve">П.А. </w:t>
      </w:r>
      <w:proofErr w:type="spellStart"/>
      <w:r>
        <w:t>Шелапутин</w:t>
      </w:r>
      <w:proofErr w:type="spellEnd"/>
    </w:p>
    <w:tbl>
      <w:tblPr>
        <w:tblpPr w:leftFromText="180" w:rightFromText="180" w:vertAnchor="text" w:horzAnchor="margin" w:tblpXSpec="center" w:tblpY="203"/>
        <w:tblW w:w="9680" w:type="dxa"/>
        <w:tblLook w:val="04A0" w:firstRow="1" w:lastRow="0" w:firstColumn="1" w:lastColumn="0" w:noHBand="0" w:noVBand="1"/>
      </w:tblPr>
      <w:tblGrid>
        <w:gridCol w:w="5980"/>
        <w:gridCol w:w="1820"/>
        <w:gridCol w:w="1880"/>
      </w:tblGrid>
      <w:tr w:rsidR="006502F9" w:rsidRPr="00A2200A" w:rsidTr="004A7378">
        <w:trPr>
          <w:trHeight w:val="313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02F9" w:rsidRPr="00A2200A" w:rsidRDefault="006502F9" w:rsidP="006502F9">
            <w:pPr>
              <w:rPr>
                <w:bCs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2F9" w:rsidRPr="00A2200A" w:rsidRDefault="006502F9" w:rsidP="006502F9">
            <w:pPr>
              <w:rPr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2F9" w:rsidRPr="00A2200A" w:rsidRDefault="006502F9" w:rsidP="006502F9">
            <w:pPr>
              <w:rPr>
                <w:bCs/>
              </w:rPr>
            </w:pPr>
          </w:p>
        </w:tc>
      </w:tr>
    </w:tbl>
    <w:p w:rsidR="006502F9" w:rsidRPr="00A2200A" w:rsidRDefault="006502F9" w:rsidP="00F37FDE">
      <w:pPr>
        <w:tabs>
          <w:tab w:val="left" w:pos="6300"/>
        </w:tabs>
        <w:jc w:val="both"/>
      </w:pPr>
    </w:p>
    <w:p w:rsidR="006502F9" w:rsidRPr="00A2200A" w:rsidRDefault="006502F9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102C50" w:rsidRPr="00A2200A" w:rsidRDefault="00102C50"/>
    <w:sectPr w:rsidR="00102C50" w:rsidRPr="00A2200A" w:rsidSect="00BD3578">
      <w:headerReference w:type="default" r:id="rId6"/>
      <w:pgSz w:w="16838" w:h="11906" w:orient="landscape"/>
      <w:pgMar w:top="568" w:right="212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E7" w:rsidRDefault="005E3DE7" w:rsidP="0079512D">
      <w:r>
        <w:separator/>
      </w:r>
    </w:p>
  </w:endnote>
  <w:endnote w:type="continuationSeparator" w:id="0">
    <w:p w:rsidR="005E3DE7" w:rsidRDefault="005E3DE7" w:rsidP="0079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E7" w:rsidRDefault="005E3DE7" w:rsidP="0079512D">
      <w:r>
        <w:separator/>
      </w:r>
    </w:p>
  </w:footnote>
  <w:footnote w:type="continuationSeparator" w:id="0">
    <w:p w:rsidR="005E3DE7" w:rsidRDefault="005E3DE7" w:rsidP="0079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85" w:rsidRDefault="00DF2585" w:rsidP="00DF2585">
    <w:pPr>
      <w:pStyle w:val="a4"/>
      <w:jc w:val="right"/>
    </w:pPr>
    <w:r>
      <w:t>Приложение №2 к Техническому заданию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DE"/>
    <w:rsid w:val="000018CE"/>
    <w:rsid w:val="000026E1"/>
    <w:rsid w:val="00002977"/>
    <w:rsid w:val="000036D5"/>
    <w:rsid w:val="00004473"/>
    <w:rsid w:val="00005A35"/>
    <w:rsid w:val="00006383"/>
    <w:rsid w:val="000077D1"/>
    <w:rsid w:val="000077F8"/>
    <w:rsid w:val="000106A9"/>
    <w:rsid w:val="0001143D"/>
    <w:rsid w:val="00011784"/>
    <w:rsid w:val="00011C48"/>
    <w:rsid w:val="00012DD8"/>
    <w:rsid w:val="0001388C"/>
    <w:rsid w:val="00015E5D"/>
    <w:rsid w:val="00017EC8"/>
    <w:rsid w:val="00021F92"/>
    <w:rsid w:val="00022A60"/>
    <w:rsid w:val="00022EB2"/>
    <w:rsid w:val="000251D9"/>
    <w:rsid w:val="00026626"/>
    <w:rsid w:val="000310A8"/>
    <w:rsid w:val="00033275"/>
    <w:rsid w:val="00034604"/>
    <w:rsid w:val="00034E6C"/>
    <w:rsid w:val="00034E93"/>
    <w:rsid w:val="00036764"/>
    <w:rsid w:val="000409AD"/>
    <w:rsid w:val="0004241D"/>
    <w:rsid w:val="00042447"/>
    <w:rsid w:val="00043647"/>
    <w:rsid w:val="000439FA"/>
    <w:rsid w:val="00045AD1"/>
    <w:rsid w:val="00047350"/>
    <w:rsid w:val="000502A2"/>
    <w:rsid w:val="000502FD"/>
    <w:rsid w:val="000507E1"/>
    <w:rsid w:val="00051832"/>
    <w:rsid w:val="00055669"/>
    <w:rsid w:val="00055AD7"/>
    <w:rsid w:val="00062186"/>
    <w:rsid w:val="000632DD"/>
    <w:rsid w:val="00063FAB"/>
    <w:rsid w:val="0006474B"/>
    <w:rsid w:val="0006485A"/>
    <w:rsid w:val="00064F10"/>
    <w:rsid w:val="0006766E"/>
    <w:rsid w:val="00072894"/>
    <w:rsid w:val="00072A5A"/>
    <w:rsid w:val="000738BE"/>
    <w:rsid w:val="00080E3A"/>
    <w:rsid w:val="000814B5"/>
    <w:rsid w:val="00082029"/>
    <w:rsid w:val="00083188"/>
    <w:rsid w:val="0008395B"/>
    <w:rsid w:val="0008475D"/>
    <w:rsid w:val="00095248"/>
    <w:rsid w:val="00095289"/>
    <w:rsid w:val="00096C3F"/>
    <w:rsid w:val="00097B3F"/>
    <w:rsid w:val="000A21A9"/>
    <w:rsid w:val="000A28D6"/>
    <w:rsid w:val="000A3E3C"/>
    <w:rsid w:val="000A7F50"/>
    <w:rsid w:val="000B011D"/>
    <w:rsid w:val="000B03EE"/>
    <w:rsid w:val="000B0499"/>
    <w:rsid w:val="000B4DEE"/>
    <w:rsid w:val="000B4E22"/>
    <w:rsid w:val="000B5199"/>
    <w:rsid w:val="000C0836"/>
    <w:rsid w:val="000C0C80"/>
    <w:rsid w:val="000C3859"/>
    <w:rsid w:val="000C4A84"/>
    <w:rsid w:val="000C536F"/>
    <w:rsid w:val="000C6355"/>
    <w:rsid w:val="000C67FA"/>
    <w:rsid w:val="000C6D71"/>
    <w:rsid w:val="000D16BF"/>
    <w:rsid w:val="000D29A5"/>
    <w:rsid w:val="000D2E20"/>
    <w:rsid w:val="000D6132"/>
    <w:rsid w:val="000D77E8"/>
    <w:rsid w:val="000E0CC5"/>
    <w:rsid w:val="000E204F"/>
    <w:rsid w:val="000E43DD"/>
    <w:rsid w:val="000E4F63"/>
    <w:rsid w:val="000F150A"/>
    <w:rsid w:val="000F26CF"/>
    <w:rsid w:val="000F2DA3"/>
    <w:rsid w:val="000F37AB"/>
    <w:rsid w:val="000F459D"/>
    <w:rsid w:val="000F4C76"/>
    <w:rsid w:val="000F5EF3"/>
    <w:rsid w:val="000F688E"/>
    <w:rsid w:val="00101A1E"/>
    <w:rsid w:val="00102C50"/>
    <w:rsid w:val="00102F84"/>
    <w:rsid w:val="00103652"/>
    <w:rsid w:val="00106E25"/>
    <w:rsid w:val="0011015D"/>
    <w:rsid w:val="001117F4"/>
    <w:rsid w:val="00112C77"/>
    <w:rsid w:val="00116FDD"/>
    <w:rsid w:val="00117AD7"/>
    <w:rsid w:val="00120525"/>
    <w:rsid w:val="0012072B"/>
    <w:rsid w:val="001234DE"/>
    <w:rsid w:val="0012418F"/>
    <w:rsid w:val="00126130"/>
    <w:rsid w:val="00127CEA"/>
    <w:rsid w:val="001300FF"/>
    <w:rsid w:val="001312A2"/>
    <w:rsid w:val="001329C5"/>
    <w:rsid w:val="00133090"/>
    <w:rsid w:val="001342F4"/>
    <w:rsid w:val="00140E47"/>
    <w:rsid w:val="00143AA8"/>
    <w:rsid w:val="00144B45"/>
    <w:rsid w:val="00144ECC"/>
    <w:rsid w:val="00147308"/>
    <w:rsid w:val="00147432"/>
    <w:rsid w:val="00150289"/>
    <w:rsid w:val="00151169"/>
    <w:rsid w:val="00151616"/>
    <w:rsid w:val="00151DB4"/>
    <w:rsid w:val="00151EAA"/>
    <w:rsid w:val="00151EB3"/>
    <w:rsid w:val="00153A65"/>
    <w:rsid w:val="00154623"/>
    <w:rsid w:val="00154E9A"/>
    <w:rsid w:val="00156FAC"/>
    <w:rsid w:val="0015710C"/>
    <w:rsid w:val="00160BF3"/>
    <w:rsid w:val="001614EC"/>
    <w:rsid w:val="00161878"/>
    <w:rsid w:val="00162873"/>
    <w:rsid w:val="00162C1B"/>
    <w:rsid w:val="00164829"/>
    <w:rsid w:val="00165C94"/>
    <w:rsid w:val="00165D85"/>
    <w:rsid w:val="001661EA"/>
    <w:rsid w:val="00166343"/>
    <w:rsid w:val="00166A7D"/>
    <w:rsid w:val="00167D71"/>
    <w:rsid w:val="00172066"/>
    <w:rsid w:val="001723F0"/>
    <w:rsid w:val="00173E3D"/>
    <w:rsid w:val="00174262"/>
    <w:rsid w:val="001746E7"/>
    <w:rsid w:val="00174F7D"/>
    <w:rsid w:val="0017708C"/>
    <w:rsid w:val="0017779C"/>
    <w:rsid w:val="0017799B"/>
    <w:rsid w:val="001815F0"/>
    <w:rsid w:val="0018480E"/>
    <w:rsid w:val="0018489C"/>
    <w:rsid w:val="001850C6"/>
    <w:rsid w:val="0018793C"/>
    <w:rsid w:val="00190676"/>
    <w:rsid w:val="0019200A"/>
    <w:rsid w:val="00195A1E"/>
    <w:rsid w:val="001A0F04"/>
    <w:rsid w:val="001A108B"/>
    <w:rsid w:val="001A10C9"/>
    <w:rsid w:val="001A1942"/>
    <w:rsid w:val="001A3106"/>
    <w:rsid w:val="001A3AE3"/>
    <w:rsid w:val="001A629C"/>
    <w:rsid w:val="001B09E7"/>
    <w:rsid w:val="001B285F"/>
    <w:rsid w:val="001B3950"/>
    <w:rsid w:val="001B3A90"/>
    <w:rsid w:val="001B530D"/>
    <w:rsid w:val="001B5342"/>
    <w:rsid w:val="001B5954"/>
    <w:rsid w:val="001B666F"/>
    <w:rsid w:val="001B6EB4"/>
    <w:rsid w:val="001B6FAD"/>
    <w:rsid w:val="001B7CF7"/>
    <w:rsid w:val="001B7F4A"/>
    <w:rsid w:val="001C02D9"/>
    <w:rsid w:val="001C0335"/>
    <w:rsid w:val="001C0452"/>
    <w:rsid w:val="001C1931"/>
    <w:rsid w:val="001C43A0"/>
    <w:rsid w:val="001C5C77"/>
    <w:rsid w:val="001C61FE"/>
    <w:rsid w:val="001D227A"/>
    <w:rsid w:val="001D26B7"/>
    <w:rsid w:val="001D342D"/>
    <w:rsid w:val="001D5647"/>
    <w:rsid w:val="001D7746"/>
    <w:rsid w:val="001E11EF"/>
    <w:rsid w:val="001E3AC3"/>
    <w:rsid w:val="001E453A"/>
    <w:rsid w:val="001E4A2F"/>
    <w:rsid w:val="001E53D3"/>
    <w:rsid w:val="001E7296"/>
    <w:rsid w:val="001E7929"/>
    <w:rsid w:val="001F27B4"/>
    <w:rsid w:val="001F5767"/>
    <w:rsid w:val="001F6394"/>
    <w:rsid w:val="001F7474"/>
    <w:rsid w:val="001F7DBF"/>
    <w:rsid w:val="00201740"/>
    <w:rsid w:val="00201D65"/>
    <w:rsid w:val="00205BFD"/>
    <w:rsid w:val="00205C56"/>
    <w:rsid w:val="002146F8"/>
    <w:rsid w:val="002164B8"/>
    <w:rsid w:val="002179A9"/>
    <w:rsid w:val="00222E73"/>
    <w:rsid w:val="00223219"/>
    <w:rsid w:val="00225208"/>
    <w:rsid w:val="002253AC"/>
    <w:rsid w:val="00225896"/>
    <w:rsid w:val="002278E6"/>
    <w:rsid w:val="002302D4"/>
    <w:rsid w:val="002319EA"/>
    <w:rsid w:val="00231C46"/>
    <w:rsid w:val="00231C9F"/>
    <w:rsid w:val="00231E66"/>
    <w:rsid w:val="00231E9B"/>
    <w:rsid w:val="0023246E"/>
    <w:rsid w:val="00232A1F"/>
    <w:rsid w:val="002337F6"/>
    <w:rsid w:val="002374F9"/>
    <w:rsid w:val="002400D2"/>
    <w:rsid w:val="002417DE"/>
    <w:rsid w:val="002439DF"/>
    <w:rsid w:val="00243BE3"/>
    <w:rsid w:val="00243DA4"/>
    <w:rsid w:val="002457EF"/>
    <w:rsid w:val="00246516"/>
    <w:rsid w:val="00246DBD"/>
    <w:rsid w:val="0024716A"/>
    <w:rsid w:val="00247DAD"/>
    <w:rsid w:val="0025009F"/>
    <w:rsid w:val="002501E5"/>
    <w:rsid w:val="00252744"/>
    <w:rsid w:val="00253679"/>
    <w:rsid w:val="002546D1"/>
    <w:rsid w:val="00256893"/>
    <w:rsid w:val="00256FAC"/>
    <w:rsid w:val="00260262"/>
    <w:rsid w:val="00260FE5"/>
    <w:rsid w:val="0026151A"/>
    <w:rsid w:val="00262CEF"/>
    <w:rsid w:val="0026361E"/>
    <w:rsid w:val="00263822"/>
    <w:rsid w:val="00263C13"/>
    <w:rsid w:val="00264497"/>
    <w:rsid w:val="002646B5"/>
    <w:rsid w:val="0026486C"/>
    <w:rsid w:val="00266C88"/>
    <w:rsid w:val="00267059"/>
    <w:rsid w:val="0027054D"/>
    <w:rsid w:val="00273103"/>
    <w:rsid w:val="00274501"/>
    <w:rsid w:val="00275CDE"/>
    <w:rsid w:val="00275DB2"/>
    <w:rsid w:val="002770D4"/>
    <w:rsid w:val="00282F59"/>
    <w:rsid w:val="00283DDE"/>
    <w:rsid w:val="00285AF7"/>
    <w:rsid w:val="00285D63"/>
    <w:rsid w:val="00286049"/>
    <w:rsid w:val="002924AC"/>
    <w:rsid w:val="002929EC"/>
    <w:rsid w:val="00294000"/>
    <w:rsid w:val="00294B74"/>
    <w:rsid w:val="0029622C"/>
    <w:rsid w:val="0029672E"/>
    <w:rsid w:val="00297BA9"/>
    <w:rsid w:val="002A2084"/>
    <w:rsid w:val="002A3153"/>
    <w:rsid w:val="002A4694"/>
    <w:rsid w:val="002A5CC6"/>
    <w:rsid w:val="002B11BC"/>
    <w:rsid w:val="002B137A"/>
    <w:rsid w:val="002B1C7B"/>
    <w:rsid w:val="002B2CF7"/>
    <w:rsid w:val="002B35E5"/>
    <w:rsid w:val="002B4510"/>
    <w:rsid w:val="002B64F3"/>
    <w:rsid w:val="002B70E2"/>
    <w:rsid w:val="002B7E69"/>
    <w:rsid w:val="002C1F56"/>
    <w:rsid w:val="002C1F6E"/>
    <w:rsid w:val="002C2B6D"/>
    <w:rsid w:val="002C4B47"/>
    <w:rsid w:val="002C5B3C"/>
    <w:rsid w:val="002C6D81"/>
    <w:rsid w:val="002C6EA3"/>
    <w:rsid w:val="002C7BC9"/>
    <w:rsid w:val="002D0023"/>
    <w:rsid w:val="002D41DD"/>
    <w:rsid w:val="002D5049"/>
    <w:rsid w:val="002D6999"/>
    <w:rsid w:val="002D7122"/>
    <w:rsid w:val="002E2EB5"/>
    <w:rsid w:val="002E3BDE"/>
    <w:rsid w:val="002E5287"/>
    <w:rsid w:val="002E613B"/>
    <w:rsid w:val="002F08A6"/>
    <w:rsid w:val="002F1AD3"/>
    <w:rsid w:val="002F2ED4"/>
    <w:rsid w:val="002F677E"/>
    <w:rsid w:val="002F74EA"/>
    <w:rsid w:val="002F7D4B"/>
    <w:rsid w:val="002F7F67"/>
    <w:rsid w:val="00300F3B"/>
    <w:rsid w:val="003016CB"/>
    <w:rsid w:val="00302F11"/>
    <w:rsid w:val="003032C2"/>
    <w:rsid w:val="003032C4"/>
    <w:rsid w:val="00305776"/>
    <w:rsid w:val="00307F3C"/>
    <w:rsid w:val="00310EA3"/>
    <w:rsid w:val="00311376"/>
    <w:rsid w:val="00311781"/>
    <w:rsid w:val="00312CBC"/>
    <w:rsid w:val="00316013"/>
    <w:rsid w:val="003167C8"/>
    <w:rsid w:val="0032238D"/>
    <w:rsid w:val="003227DA"/>
    <w:rsid w:val="00325153"/>
    <w:rsid w:val="003278C4"/>
    <w:rsid w:val="0033025E"/>
    <w:rsid w:val="003356AB"/>
    <w:rsid w:val="003361B1"/>
    <w:rsid w:val="00337434"/>
    <w:rsid w:val="00350B53"/>
    <w:rsid w:val="00351F64"/>
    <w:rsid w:val="0035576E"/>
    <w:rsid w:val="003600CC"/>
    <w:rsid w:val="0036256C"/>
    <w:rsid w:val="003641C5"/>
    <w:rsid w:val="00364839"/>
    <w:rsid w:val="003656A6"/>
    <w:rsid w:val="00373209"/>
    <w:rsid w:val="00375942"/>
    <w:rsid w:val="00375DE0"/>
    <w:rsid w:val="003767B0"/>
    <w:rsid w:val="00377907"/>
    <w:rsid w:val="00377D2B"/>
    <w:rsid w:val="00380B3B"/>
    <w:rsid w:val="003827B9"/>
    <w:rsid w:val="003835CA"/>
    <w:rsid w:val="0038521E"/>
    <w:rsid w:val="0038566C"/>
    <w:rsid w:val="0038591A"/>
    <w:rsid w:val="00385CE0"/>
    <w:rsid w:val="0038755A"/>
    <w:rsid w:val="0039111C"/>
    <w:rsid w:val="003917EE"/>
    <w:rsid w:val="0039254F"/>
    <w:rsid w:val="0039376F"/>
    <w:rsid w:val="003952BF"/>
    <w:rsid w:val="003A1334"/>
    <w:rsid w:val="003A1E5B"/>
    <w:rsid w:val="003A27C2"/>
    <w:rsid w:val="003A4610"/>
    <w:rsid w:val="003A4C04"/>
    <w:rsid w:val="003A4D99"/>
    <w:rsid w:val="003A5153"/>
    <w:rsid w:val="003A639F"/>
    <w:rsid w:val="003A6D91"/>
    <w:rsid w:val="003B17CA"/>
    <w:rsid w:val="003B25B6"/>
    <w:rsid w:val="003B4451"/>
    <w:rsid w:val="003B4F82"/>
    <w:rsid w:val="003B56E8"/>
    <w:rsid w:val="003B6609"/>
    <w:rsid w:val="003B6C0F"/>
    <w:rsid w:val="003B6CA0"/>
    <w:rsid w:val="003B7943"/>
    <w:rsid w:val="003C0EFC"/>
    <w:rsid w:val="003C1BDC"/>
    <w:rsid w:val="003C1DE6"/>
    <w:rsid w:val="003C3CD7"/>
    <w:rsid w:val="003C4CAC"/>
    <w:rsid w:val="003C5004"/>
    <w:rsid w:val="003C67A6"/>
    <w:rsid w:val="003C7434"/>
    <w:rsid w:val="003D0F96"/>
    <w:rsid w:val="003D14A6"/>
    <w:rsid w:val="003D281A"/>
    <w:rsid w:val="003D4A85"/>
    <w:rsid w:val="003D6D78"/>
    <w:rsid w:val="003E022B"/>
    <w:rsid w:val="003E0831"/>
    <w:rsid w:val="003E2E37"/>
    <w:rsid w:val="003E30A0"/>
    <w:rsid w:val="003E42AE"/>
    <w:rsid w:val="003E5B88"/>
    <w:rsid w:val="003E6513"/>
    <w:rsid w:val="003E7303"/>
    <w:rsid w:val="003F1398"/>
    <w:rsid w:val="003F1CDB"/>
    <w:rsid w:val="003F2BAD"/>
    <w:rsid w:val="003F35AA"/>
    <w:rsid w:val="003F3D01"/>
    <w:rsid w:val="003F5CB4"/>
    <w:rsid w:val="00400367"/>
    <w:rsid w:val="00401F8C"/>
    <w:rsid w:val="00402064"/>
    <w:rsid w:val="0040358F"/>
    <w:rsid w:val="004038D1"/>
    <w:rsid w:val="00403ED2"/>
    <w:rsid w:val="00404D3F"/>
    <w:rsid w:val="00410BA4"/>
    <w:rsid w:val="00410F92"/>
    <w:rsid w:val="004123B0"/>
    <w:rsid w:val="004146DC"/>
    <w:rsid w:val="004174C0"/>
    <w:rsid w:val="00424DA5"/>
    <w:rsid w:val="00430EFD"/>
    <w:rsid w:val="0043149B"/>
    <w:rsid w:val="004316FE"/>
    <w:rsid w:val="00431884"/>
    <w:rsid w:val="0043224B"/>
    <w:rsid w:val="00434356"/>
    <w:rsid w:val="004366D1"/>
    <w:rsid w:val="00436705"/>
    <w:rsid w:val="00436759"/>
    <w:rsid w:val="00437064"/>
    <w:rsid w:val="00441925"/>
    <w:rsid w:val="00442F61"/>
    <w:rsid w:val="0044628D"/>
    <w:rsid w:val="00453B0C"/>
    <w:rsid w:val="00454FAE"/>
    <w:rsid w:val="004554C0"/>
    <w:rsid w:val="0045586E"/>
    <w:rsid w:val="00455BFD"/>
    <w:rsid w:val="00457036"/>
    <w:rsid w:val="00457874"/>
    <w:rsid w:val="0046167E"/>
    <w:rsid w:val="0046367F"/>
    <w:rsid w:val="00463BA2"/>
    <w:rsid w:val="00464329"/>
    <w:rsid w:val="00464E48"/>
    <w:rsid w:val="00471345"/>
    <w:rsid w:val="00471ECB"/>
    <w:rsid w:val="00473989"/>
    <w:rsid w:val="004750AC"/>
    <w:rsid w:val="00475A61"/>
    <w:rsid w:val="00476529"/>
    <w:rsid w:val="00480F4D"/>
    <w:rsid w:val="00482121"/>
    <w:rsid w:val="0048358E"/>
    <w:rsid w:val="00484000"/>
    <w:rsid w:val="00484CCB"/>
    <w:rsid w:val="00486988"/>
    <w:rsid w:val="00487D6C"/>
    <w:rsid w:val="00492699"/>
    <w:rsid w:val="00492A51"/>
    <w:rsid w:val="0049664D"/>
    <w:rsid w:val="00496B5F"/>
    <w:rsid w:val="00496F94"/>
    <w:rsid w:val="00497A07"/>
    <w:rsid w:val="00497AB2"/>
    <w:rsid w:val="004A04B5"/>
    <w:rsid w:val="004A4520"/>
    <w:rsid w:val="004A7378"/>
    <w:rsid w:val="004A7EAF"/>
    <w:rsid w:val="004B1FF3"/>
    <w:rsid w:val="004B201E"/>
    <w:rsid w:val="004B3D13"/>
    <w:rsid w:val="004B42C6"/>
    <w:rsid w:val="004B5401"/>
    <w:rsid w:val="004B5E5C"/>
    <w:rsid w:val="004B5EA5"/>
    <w:rsid w:val="004C1B1F"/>
    <w:rsid w:val="004C1B49"/>
    <w:rsid w:val="004C1D4A"/>
    <w:rsid w:val="004C20A0"/>
    <w:rsid w:val="004C2415"/>
    <w:rsid w:val="004C264D"/>
    <w:rsid w:val="004C3265"/>
    <w:rsid w:val="004C44F7"/>
    <w:rsid w:val="004C55A5"/>
    <w:rsid w:val="004C5778"/>
    <w:rsid w:val="004C708B"/>
    <w:rsid w:val="004D503D"/>
    <w:rsid w:val="004D54B5"/>
    <w:rsid w:val="004D6031"/>
    <w:rsid w:val="004D675B"/>
    <w:rsid w:val="004E0658"/>
    <w:rsid w:val="004E29FD"/>
    <w:rsid w:val="004E7D96"/>
    <w:rsid w:val="004E7F01"/>
    <w:rsid w:val="004F0B18"/>
    <w:rsid w:val="004F0C84"/>
    <w:rsid w:val="004F194C"/>
    <w:rsid w:val="004F559A"/>
    <w:rsid w:val="004F5710"/>
    <w:rsid w:val="004F6169"/>
    <w:rsid w:val="00501B9A"/>
    <w:rsid w:val="00503248"/>
    <w:rsid w:val="0050555A"/>
    <w:rsid w:val="00505953"/>
    <w:rsid w:val="00507A01"/>
    <w:rsid w:val="00511302"/>
    <w:rsid w:val="0051130D"/>
    <w:rsid w:val="0051196D"/>
    <w:rsid w:val="00512EFE"/>
    <w:rsid w:val="00512F27"/>
    <w:rsid w:val="00513AFF"/>
    <w:rsid w:val="0052061A"/>
    <w:rsid w:val="00521607"/>
    <w:rsid w:val="005222E0"/>
    <w:rsid w:val="0052530C"/>
    <w:rsid w:val="005253AE"/>
    <w:rsid w:val="0052602D"/>
    <w:rsid w:val="00526679"/>
    <w:rsid w:val="00531833"/>
    <w:rsid w:val="00532319"/>
    <w:rsid w:val="00532E95"/>
    <w:rsid w:val="005347BF"/>
    <w:rsid w:val="00536CAF"/>
    <w:rsid w:val="0054320B"/>
    <w:rsid w:val="005446BA"/>
    <w:rsid w:val="00545394"/>
    <w:rsid w:val="00545B8E"/>
    <w:rsid w:val="00546AD6"/>
    <w:rsid w:val="00547077"/>
    <w:rsid w:val="0054719E"/>
    <w:rsid w:val="005530E7"/>
    <w:rsid w:val="005532CA"/>
    <w:rsid w:val="00554024"/>
    <w:rsid w:val="00554F8D"/>
    <w:rsid w:val="005621CC"/>
    <w:rsid w:val="00562C0F"/>
    <w:rsid w:val="00563E74"/>
    <w:rsid w:val="00563F4D"/>
    <w:rsid w:val="0056444E"/>
    <w:rsid w:val="00564F10"/>
    <w:rsid w:val="00566E21"/>
    <w:rsid w:val="005716D2"/>
    <w:rsid w:val="00571D75"/>
    <w:rsid w:val="0057207F"/>
    <w:rsid w:val="005733E8"/>
    <w:rsid w:val="00573F30"/>
    <w:rsid w:val="005748C6"/>
    <w:rsid w:val="00574D2C"/>
    <w:rsid w:val="00575026"/>
    <w:rsid w:val="00575070"/>
    <w:rsid w:val="00577822"/>
    <w:rsid w:val="00577A35"/>
    <w:rsid w:val="005802ED"/>
    <w:rsid w:val="00581077"/>
    <w:rsid w:val="005814AA"/>
    <w:rsid w:val="005847D0"/>
    <w:rsid w:val="00585124"/>
    <w:rsid w:val="005856F8"/>
    <w:rsid w:val="005857FA"/>
    <w:rsid w:val="0058696F"/>
    <w:rsid w:val="0058794D"/>
    <w:rsid w:val="005905FD"/>
    <w:rsid w:val="00592061"/>
    <w:rsid w:val="00593E9D"/>
    <w:rsid w:val="00596DE7"/>
    <w:rsid w:val="00596EB9"/>
    <w:rsid w:val="005A1C40"/>
    <w:rsid w:val="005A2B2D"/>
    <w:rsid w:val="005A32F6"/>
    <w:rsid w:val="005A6571"/>
    <w:rsid w:val="005A7EAE"/>
    <w:rsid w:val="005B0F8E"/>
    <w:rsid w:val="005B2745"/>
    <w:rsid w:val="005B2C3B"/>
    <w:rsid w:val="005B499D"/>
    <w:rsid w:val="005B4A82"/>
    <w:rsid w:val="005B6774"/>
    <w:rsid w:val="005B797C"/>
    <w:rsid w:val="005C2E8A"/>
    <w:rsid w:val="005C4769"/>
    <w:rsid w:val="005C5BE0"/>
    <w:rsid w:val="005C702E"/>
    <w:rsid w:val="005D0E18"/>
    <w:rsid w:val="005D39F3"/>
    <w:rsid w:val="005D3A25"/>
    <w:rsid w:val="005D3B8C"/>
    <w:rsid w:val="005D5169"/>
    <w:rsid w:val="005D5A52"/>
    <w:rsid w:val="005E0773"/>
    <w:rsid w:val="005E0779"/>
    <w:rsid w:val="005E37E9"/>
    <w:rsid w:val="005E3DE7"/>
    <w:rsid w:val="005E3F9D"/>
    <w:rsid w:val="005E4E5D"/>
    <w:rsid w:val="005E55DD"/>
    <w:rsid w:val="005E591B"/>
    <w:rsid w:val="005E6BA7"/>
    <w:rsid w:val="005E77CF"/>
    <w:rsid w:val="005E7C5B"/>
    <w:rsid w:val="005F048F"/>
    <w:rsid w:val="005F1DC9"/>
    <w:rsid w:val="005F2372"/>
    <w:rsid w:val="005F3478"/>
    <w:rsid w:val="005F5D5C"/>
    <w:rsid w:val="0060422B"/>
    <w:rsid w:val="00606D1C"/>
    <w:rsid w:val="00616213"/>
    <w:rsid w:val="00617348"/>
    <w:rsid w:val="006209B5"/>
    <w:rsid w:val="00621728"/>
    <w:rsid w:val="006220BC"/>
    <w:rsid w:val="006225CC"/>
    <w:rsid w:val="00626ED2"/>
    <w:rsid w:val="00627032"/>
    <w:rsid w:val="0062792A"/>
    <w:rsid w:val="00630E8C"/>
    <w:rsid w:val="00631031"/>
    <w:rsid w:val="0063187D"/>
    <w:rsid w:val="006318A8"/>
    <w:rsid w:val="00631E33"/>
    <w:rsid w:val="00632DBD"/>
    <w:rsid w:val="0063302C"/>
    <w:rsid w:val="006339DD"/>
    <w:rsid w:val="00634399"/>
    <w:rsid w:val="00634735"/>
    <w:rsid w:val="00635419"/>
    <w:rsid w:val="00635FF8"/>
    <w:rsid w:val="006407B9"/>
    <w:rsid w:val="00642AD7"/>
    <w:rsid w:val="00646939"/>
    <w:rsid w:val="006502F9"/>
    <w:rsid w:val="00650B0B"/>
    <w:rsid w:val="006512DE"/>
    <w:rsid w:val="00651DEE"/>
    <w:rsid w:val="006537FC"/>
    <w:rsid w:val="00654291"/>
    <w:rsid w:val="006554BB"/>
    <w:rsid w:val="00657111"/>
    <w:rsid w:val="00661AF8"/>
    <w:rsid w:val="0066326B"/>
    <w:rsid w:val="006646C4"/>
    <w:rsid w:val="00666B55"/>
    <w:rsid w:val="00667DC2"/>
    <w:rsid w:val="0067006B"/>
    <w:rsid w:val="00670454"/>
    <w:rsid w:val="0067114D"/>
    <w:rsid w:val="006738C9"/>
    <w:rsid w:val="00674BF9"/>
    <w:rsid w:val="00674DD6"/>
    <w:rsid w:val="00675777"/>
    <w:rsid w:val="00677BDB"/>
    <w:rsid w:val="006802C4"/>
    <w:rsid w:val="00680F2D"/>
    <w:rsid w:val="0068144B"/>
    <w:rsid w:val="00684081"/>
    <w:rsid w:val="0068488A"/>
    <w:rsid w:val="00684F0D"/>
    <w:rsid w:val="006858F3"/>
    <w:rsid w:val="00685CB8"/>
    <w:rsid w:val="00686F21"/>
    <w:rsid w:val="006900C7"/>
    <w:rsid w:val="00690C94"/>
    <w:rsid w:val="00692F10"/>
    <w:rsid w:val="00697F17"/>
    <w:rsid w:val="006A274B"/>
    <w:rsid w:val="006A466F"/>
    <w:rsid w:val="006B29B1"/>
    <w:rsid w:val="006B353D"/>
    <w:rsid w:val="006B3675"/>
    <w:rsid w:val="006B38B7"/>
    <w:rsid w:val="006B38EF"/>
    <w:rsid w:val="006B5417"/>
    <w:rsid w:val="006B5424"/>
    <w:rsid w:val="006B61EB"/>
    <w:rsid w:val="006B7E30"/>
    <w:rsid w:val="006C1AB8"/>
    <w:rsid w:val="006C2658"/>
    <w:rsid w:val="006C5D13"/>
    <w:rsid w:val="006C5E78"/>
    <w:rsid w:val="006C61DD"/>
    <w:rsid w:val="006C70BC"/>
    <w:rsid w:val="006C70E7"/>
    <w:rsid w:val="006C716C"/>
    <w:rsid w:val="006D1F4F"/>
    <w:rsid w:val="006D2437"/>
    <w:rsid w:val="006D2C3B"/>
    <w:rsid w:val="006D2D16"/>
    <w:rsid w:val="006E351F"/>
    <w:rsid w:val="006E5145"/>
    <w:rsid w:val="006E6CFF"/>
    <w:rsid w:val="006E79AE"/>
    <w:rsid w:val="006F01B0"/>
    <w:rsid w:val="006F048C"/>
    <w:rsid w:val="006F0554"/>
    <w:rsid w:val="006F1C59"/>
    <w:rsid w:val="006F2F6F"/>
    <w:rsid w:val="006F3393"/>
    <w:rsid w:val="006F35EB"/>
    <w:rsid w:val="006F4620"/>
    <w:rsid w:val="006F70DD"/>
    <w:rsid w:val="006F7706"/>
    <w:rsid w:val="00700DED"/>
    <w:rsid w:val="00702589"/>
    <w:rsid w:val="007035AE"/>
    <w:rsid w:val="0070734C"/>
    <w:rsid w:val="0071324B"/>
    <w:rsid w:val="00715266"/>
    <w:rsid w:val="00716D09"/>
    <w:rsid w:val="007178A6"/>
    <w:rsid w:val="00717AB2"/>
    <w:rsid w:val="00722171"/>
    <w:rsid w:val="007230B7"/>
    <w:rsid w:val="00725AAD"/>
    <w:rsid w:val="00725E5B"/>
    <w:rsid w:val="00725FB2"/>
    <w:rsid w:val="007265BA"/>
    <w:rsid w:val="0073076B"/>
    <w:rsid w:val="007314C1"/>
    <w:rsid w:val="007335CD"/>
    <w:rsid w:val="007365E5"/>
    <w:rsid w:val="00736BC3"/>
    <w:rsid w:val="0073749C"/>
    <w:rsid w:val="00737E72"/>
    <w:rsid w:val="00741D07"/>
    <w:rsid w:val="00742621"/>
    <w:rsid w:val="0074341C"/>
    <w:rsid w:val="0075232C"/>
    <w:rsid w:val="0075354E"/>
    <w:rsid w:val="007547EB"/>
    <w:rsid w:val="007555B7"/>
    <w:rsid w:val="007559C2"/>
    <w:rsid w:val="00756430"/>
    <w:rsid w:val="00757530"/>
    <w:rsid w:val="00757748"/>
    <w:rsid w:val="00760201"/>
    <w:rsid w:val="00760366"/>
    <w:rsid w:val="007606B7"/>
    <w:rsid w:val="00766BCA"/>
    <w:rsid w:val="0076713C"/>
    <w:rsid w:val="007672A2"/>
    <w:rsid w:val="0077143C"/>
    <w:rsid w:val="00773248"/>
    <w:rsid w:val="0077530D"/>
    <w:rsid w:val="00775A25"/>
    <w:rsid w:val="00776BCC"/>
    <w:rsid w:val="0077774F"/>
    <w:rsid w:val="00780554"/>
    <w:rsid w:val="007818C3"/>
    <w:rsid w:val="007825A0"/>
    <w:rsid w:val="00782FE7"/>
    <w:rsid w:val="00783A89"/>
    <w:rsid w:val="0078445B"/>
    <w:rsid w:val="007851FB"/>
    <w:rsid w:val="0078752F"/>
    <w:rsid w:val="00790A85"/>
    <w:rsid w:val="00794ED3"/>
    <w:rsid w:val="0079512D"/>
    <w:rsid w:val="00795424"/>
    <w:rsid w:val="0079581B"/>
    <w:rsid w:val="00795A14"/>
    <w:rsid w:val="0079631E"/>
    <w:rsid w:val="00796B94"/>
    <w:rsid w:val="007A28D9"/>
    <w:rsid w:val="007A2C2A"/>
    <w:rsid w:val="007A79C6"/>
    <w:rsid w:val="007B0A05"/>
    <w:rsid w:val="007B54C6"/>
    <w:rsid w:val="007B5580"/>
    <w:rsid w:val="007B66F9"/>
    <w:rsid w:val="007B689E"/>
    <w:rsid w:val="007C0930"/>
    <w:rsid w:val="007C1DBC"/>
    <w:rsid w:val="007C20A5"/>
    <w:rsid w:val="007C35FD"/>
    <w:rsid w:val="007C38DD"/>
    <w:rsid w:val="007C3BC6"/>
    <w:rsid w:val="007C3CE1"/>
    <w:rsid w:val="007C3E01"/>
    <w:rsid w:val="007C6256"/>
    <w:rsid w:val="007C70B1"/>
    <w:rsid w:val="007C744F"/>
    <w:rsid w:val="007C74E8"/>
    <w:rsid w:val="007D07A0"/>
    <w:rsid w:val="007D2EC0"/>
    <w:rsid w:val="007D3BB3"/>
    <w:rsid w:val="007D7C3B"/>
    <w:rsid w:val="007D7E09"/>
    <w:rsid w:val="007E1786"/>
    <w:rsid w:val="007E2A2C"/>
    <w:rsid w:val="007E7840"/>
    <w:rsid w:val="007E7C60"/>
    <w:rsid w:val="007F361F"/>
    <w:rsid w:val="007F4F53"/>
    <w:rsid w:val="007F6696"/>
    <w:rsid w:val="007F6F65"/>
    <w:rsid w:val="008025BF"/>
    <w:rsid w:val="00803D4C"/>
    <w:rsid w:val="008047D8"/>
    <w:rsid w:val="00804CCE"/>
    <w:rsid w:val="008100CE"/>
    <w:rsid w:val="008124E8"/>
    <w:rsid w:val="00814787"/>
    <w:rsid w:val="00823837"/>
    <w:rsid w:val="0082424F"/>
    <w:rsid w:val="008242B2"/>
    <w:rsid w:val="00824AEA"/>
    <w:rsid w:val="00825C2F"/>
    <w:rsid w:val="00825C97"/>
    <w:rsid w:val="008272B1"/>
    <w:rsid w:val="00836FC1"/>
    <w:rsid w:val="00841585"/>
    <w:rsid w:val="00842D27"/>
    <w:rsid w:val="00843379"/>
    <w:rsid w:val="008437A7"/>
    <w:rsid w:val="008437D8"/>
    <w:rsid w:val="008449CE"/>
    <w:rsid w:val="00846514"/>
    <w:rsid w:val="008468D5"/>
    <w:rsid w:val="00846ADC"/>
    <w:rsid w:val="00847414"/>
    <w:rsid w:val="00850518"/>
    <w:rsid w:val="00853808"/>
    <w:rsid w:val="00854D03"/>
    <w:rsid w:val="00855F62"/>
    <w:rsid w:val="00857C99"/>
    <w:rsid w:val="0086078F"/>
    <w:rsid w:val="008623BA"/>
    <w:rsid w:val="0086269A"/>
    <w:rsid w:val="00862E9C"/>
    <w:rsid w:val="00862F63"/>
    <w:rsid w:val="008648FB"/>
    <w:rsid w:val="00864D04"/>
    <w:rsid w:val="008672CB"/>
    <w:rsid w:val="00867DDF"/>
    <w:rsid w:val="00871817"/>
    <w:rsid w:val="00874A0A"/>
    <w:rsid w:val="00880317"/>
    <w:rsid w:val="00883D3B"/>
    <w:rsid w:val="00884CFA"/>
    <w:rsid w:val="00887475"/>
    <w:rsid w:val="00890500"/>
    <w:rsid w:val="00893A94"/>
    <w:rsid w:val="00895222"/>
    <w:rsid w:val="008967D2"/>
    <w:rsid w:val="00896EE4"/>
    <w:rsid w:val="008A06AB"/>
    <w:rsid w:val="008A1500"/>
    <w:rsid w:val="008A332A"/>
    <w:rsid w:val="008A363F"/>
    <w:rsid w:val="008A394D"/>
    <w:rsid w:val="008A489D"/>
    <w:rsid w:val="008A5214"/>
    <w:rsid w:val="008A5AA4"/>
    <w:rsid w:val="008A62B8"/>
    <w:rsid w:val="008A7A18"/>
    <w:rsid w:val="008B0FC7"/>
    <w:rsid w:val="008B2A74"/>
    <w:rsid w:val="008B4190"/>
    <w:rsid w:val="008B438F"/>
    <w:rsid w:val="008B446D"/>
    <w:rsid w:val="008B5C6D"/>
    <w:rsid w:val="008B5D6D"/>
    <w:rsid w:val="008B65D4"/>
    <w:rsid w:val="008B6753"/>
    <w:rsid w:val="008B6DDC"/>
    <w:rsid w:val="008C0773"/>
    <w:rsid w:val="008C356F"/>
    <w:rsid w:val="008C54AE"/>
    <w:rsid w:val="008C55EE"/>
    <w:rsid w:val="008C59CC"/>
    <w:rsid w:val="008C5D52"/>
    <w:rsid w:val="008C611D"/>
    <w:rsid w:val="008D0D48"/>
    <w:rsid w:val="008D5A13"/>
    <w:rsid w:val="008D5C5E"/>
    <w:rsid w:val="008D6B39"/>
    <w:rsid w:val="008D6EC5"/>
    <w:rsid w:val="008E210E"/>
    <w:rsid w:val="008E512F"/>
    <w:rsid w:val="008E6F21"/>
    <w:rsid w:val="008E703A"/>
    <w:rsid w:val="008E779B"/>
    <w:rsid w:val="008F2581"/>
    <w:rsid w:val="008F4C3A"/>
    <w:rsid w:val="008F53EF"/>
    <w:rsid w:val="008F6074"/>
    <w:rsid w:val="008F7EFF"/>
    <w:rsid w:val="0090050F"/>
    <w:rsid w:val="00902D78"/>
    <w:rsid w:val="00904FBF"/>
    <w:rsid w:val="00905F19"/>
    <w:rsid w:val="009062CC"/>
    <w:rsid w:val="00906FF1"/>
    <w:rsid w:val="00907CF8"/>
    <w:rsid w:val="00911C32"/>
    <w:rsid w:val="0091249B"/>
    <w:rsid w:val="00916E91"/>
    <w:rsid w:val="00921A91"/>
    <w:rsid w:val="00922AAC"/>
    <w:rsid w:val="00922C76"/>
    <w:rsid w:val="00923ACD"/>
    <w:rsid w:val="009246D8"/>
    <w:rsid w:val="00924BC9"/>
    <w:rsid w:val="009250BF"/>
    <w:rsid w:val="009316DC"/>
    <w:rsid w:val="00934522"/>
    <w:rsid w:val="00940430"/>
    <w:rsid w:val="00941AB6"/>
    <w:rsid w:val="00941B54"/>
    <w:rsid w:val="00941E3B"/>
    <w:rsid w:val="009422A7"/>
    <w:rsid w:val="00945018"/>
    <w:rsid w:val="009451C2"/>
    <w:rsid w:val="00945B42"/>
    <w:rsid w:val="0094689F"/>
    <w:rsid w:val="009469F3"/>
    <w:rsid w:val="00946D03"/>
    <w:rsid w:val="00950649"/>
    <w:rsid w:val="00950EC0"/>
    <w:rsid w:val="0095187D"/>
    <w:rsid w:val="009527C3"/>
    <w:rsid w:val="00954FE3"/>
    <w:rsid w:val="009574F6"/>
    <w:rsid w:val="00957E56"/>
    <w:rsid w:val="00957E69"/>
    <w:rsid w:val="00960BED"/>
    <w:rsid w:val="0096141D"/>
    <w:rsid w:val="00962196"/>
    <w:rsid w:val="00962BA4"/>
    <w:rsid w:val="00963558"/>
    <w:rsid w:val="00963D17"/>
    <w:rsid w:val="00965033"/>
    <w:rsid w:val="00965B92"/>
    <w:rsid w:val="009669E1"/>
    <w:rsid w:val="00967406"/>
    <w:rsid w:val="00967CEF"/>
    <w:rsid w:val="00967E12"/>
    <w:rsid w:val="00971370"/>
    <w:rsid w:val="00971756"/>
    <w:rsid w:val="0097254E"/>
    <w:rsid w:val="009750E3"/>
    <w:rsid w:val="009758F2"/>
    <w:rsid w:val="00977FEB"/>
    <w:rsid w:val="00980F02"/>
    <w:rsid w:val="009833ED"/>
    <w:rsid w:val="00983B4E"/>
    <w:rsid w:val="00984491"/>
    <w:rsid w:val="00984753"/>
    <w:rsid w:val="009847E8"/>
    <w:rsid w:val="00984ED9"/>
    <w:rsid w:val="009862EA"/>
    <w:rsid w:val="009864A0"/>
    <w:rsid w:val="009870FC"/>
    <w:rsid w:val="00987CCD"/>
    <w:rsid w:val="00990886"/>
    <w:rsid w:val="009927C4"/>
    <w:rsid w:val="00993A82"/>
    <w:rsid w:val="009971F3"/>
    <w:rsid w:val="009A06F3"/>
    <w:rsid w:val="009A08E8"/>
    <w:rsid w:val="009A0903"/>
    <w:rsid w:val="009A1544"/>
    <w:rsid w:val="009A200F"/>
    <w:rsid w:val="009A2F2A"/>
    <w:rsid w:val="009A3634"/>
    <w:rsid w:val="009A481F"/>
    <w:rsid w:val="009A5CEA"/>
    <w:rsid w:val="009A6ECA"/>
    <w:rsid w:val="009A7BEF"/>
    <w:rsid w:val="009B13B4"/>
    <w:rsid w:val="009B2007"/>
    <w:rsid w:val="009B4C34"/>
    <w:rsid w:val="009C0574"/>
    <w:rsid w:val="009C2748"/>
    <w:rsid w:val="009C5F2C"/>
    <w:rsid w:val="009C7097"/>
    <w:rsid w:val="009D0725"/>
    <w:rsid w:val="009D085D"/>
    <w:rsid w:val="009D1ED2"/>
    <w:rsid w:val="009D2413"/>
    <w:rsid w:val="009D4E73"/>
    <w:rsid w:val="009D52BC"/>
    <w:rsid w:val="009D650D"/>
    <w:rsid w:val="009E007F"/>
    <w:rsid w:val="009E285A"/>
    <w:rsid w:val="009E3A43"/>
    <w:rsid w:val="009E4BF4"/>
    <w:rsid w:val="009E7B78"/>
    <w:rsid w:val="009F4175"/>
    <w:rsid w:val="009F5DFE"/>
    <w:rsid w:val="009F6A10"/>
    <w:rsid w:val="00A001D2"/>
    <w:rsid w:val="00A02885"/>
    <w:rsid w:val="00A04A23"/>
    <w:rsid w:val="00A053F9"/>
    <w:rsid w:val="00A11AA4"/>
    <w:rsid w:val="00A13D04"/>
    <w:rsid w:val="00A1517D"/>
    <w:rsid w:val="00A151D2"/>
    <w:rsid w:val="00A15901"/>
    <w:rsid w:val="00A167FE"/>
    <w:rsid w:val="00A178F6"/>
    <w:rsid w:val="00A20D5A"/>
    <w:rsid w:val="00A20ED9"/>
    <w:rsid w:val="00A21A47"/>
    <w:rsid w:val="00A2200A"/>
    <w:rsid w:val="00A25215"/>
    <w:rsid w:val="00A25460"/>
    <w:rsid w:val="00A25A2B"/>
    <w:rsid w:val="00A30915"/>
    <w:rsid w:val="00A309EC"/>
    <w:rsid w:val="00A30E43"/>
    <w:rsid w:val="00A31BA6"/>
    <w:rsid w:val="00A321B7"/>
    <w:rsid w:val="00A36905"/>
    <w:rsid w:val="00A3763D"/>
    <w:rsid w:val="00A377F8"/>
    <w:rsid w:val="00A415BC"/>
    <w:rsid w:val="00A41704"/>
    <w:rsid w:val="00A425DE"/>
    <w:rsid w:val="00A4346F"/>
    <w:rsid w:val="00A43E6E"/>
    <w:rsid w:val="00A44D2B"/>
    <w:rsid w:val="00A456B5"/>
    <w:rsid w:val="00A507E6"/>
    <w:rsid w:val="00A52B07"/>
    <w:rsid w:val="00A554F3"/>
    <w:rsid w:val="00A55E1D"/>
    <w:rsid w:val="00A5615D"/>
    <w:rsid w:val="00A578D2"/>
    <w:rsid w:val="00A57D57"/>
    <w:rsid w:val="00A57DF4"/>
    <w:rsid w:val="00A60000"/>
    <w:rsid w:val="00A60312"/>
    <w:rsid w:val="00A609AD"/>
    <w:rsid w:val="00A61E54"/>
    <w:rsid w:val="00A63AE4"/>
    <w:rsid w:val="00A64275"/>
    <w:rsid w:val="00A66835"/>
    <w:rsid w:val="00A678B6"/>
    <w:rsid w:val="00A701A6"/>
    <w:rsid w:val="00A70A4B"/>
    <w:rsid w:val="00A72ED6"/>
    <w:rsid w:val="00A7335B"/>
    <w:rsid w:val="00A766F2"/>
    <w:rsid w:val="00A81458"/>
    <w:rsid w:val="00A8301A"/>
    <w:rsid w:val="00A83400"/>
    <w:rsid w:val="00A84993"/>
    <w:rsid w:val="00A84A7F"/>
    <w:rsid w:val="00A867E3"/>
    <w:rsid w:val="00A87C89"/>
    <w:rsid w:val="00A91EC8"/>
    <w:rsid w:val="00A96512"/>
    <w:rsid w:val="00AA0261"/>
    <w:rsid w:val="00AA0CD5"/>
    <w:rsid w:val="00AA1352"/>
    <w:rsid w:val="00AA13F0"/>
    <w:rsid w:val="00AA275E"/>
    <w:rsid w:val="00AA3C0D"/>
    <w:rsid w:val="00AA56E7"/>
    <w:rsid w:val="00AA618B"/>
    <w:rsid w:val="00AA6341"/>
    <w:rsid w:val="00AA664E"/>
    <w:rsid w:val="00AA7F61"/>
    <w:rsid w:val="00AB05E4"/>
    <w:rsid w:val="00AB070F"/>
    <w:rsid w:val="00AB1B0C"/>
    <w:rsid w:val="00AB23C9"/>
    <w:rsid w:val="00AB46C3"/>
    <w:rsid w:val="00AB630A"/>
    <w:rsid w:val="00AB6D74"/>
    <w:rsid w:val="00AB7001"/>
    <w:rsid w:val="00AB7177"/>
    <w:rsid w:val="00AB7C63"/>
    <w:rsid w:val="00AC0AA8"/>
    <w:rsid w:val="00AC17B9"/>
    <w:rsid w:val="00AC4162"/>
    <w:rsid w:val="00AC443F"/>
    <w:rsid w:val="00AC5A97"/>
    <w:rsid w:val="00AC7E5B"/>
    <w:rsid w:val="00AD4514"/>
    <w:rsid w:val="00AD50AD"/>
    <w:rsid w:val="00AE28EB"/>
    <w:rsid w:val="00AE377E"/>
    <w:rsid w:val="00AE6B06"/>
    <w:rsid w:val="00AF4E29"/>
    <w:rsid w:val="00AF648C"/>
    <w:rsid w:val="00AF6A48"/>
    <w:rsid w:val="00B00211"/>
    <w:rsid w:val="00B01401"/>
    <w:rsid w:val="00B015FF"/>
    <w:rsid w:val="00B016D1"/>
    <w:rsid w:val="00B02301"/>
    <w:rsid w:val="00B03CE4"/>
    <w:rsid w:val="00B0505B"/>
    <w:rsid w:val="00B06C15"/>
    <w:rsid w:val="00B07707"/>
    <w:rsid w:val="00B07DA6"/>
    <w:rsid w:val="00B10B9B"/>
    <w:rsid w:val="00B1104F"/>
    <w:rsid w:val="00B112C3"/>
    <w:rsid w:val="00B12535"/>
    <w:rsid w:val="00B1273A"/>
    <w:rsid w:val="00B12AF0"/>
    <w:rsid w:val="00B13342"/>
    <w:rsid w:val="00B15853"/>
    <w:rsid w:val="00B162D4"/>
    <w:rsid w:val="00B16E8E"/>
    <w:rsid w:val="00B17449"/>
    <w:rsid w:val="00B21B55"/>
    <w:rsid w:val="00B23319"/>
    <w:rsid w:val="00B23876"/>
    <w:rsid w:val="00B24923"/>
    <w:rsid w:val="00B24C14"/>
    <w:rsid w:val="00B24DC4"/>
    <w:rsid w:val="00B25426"/>
    <w:rsid w:val="00B25977"/>
    <w:rsid w:val="00B26FDB"/>
    <w:rsid w:val="00B2727D"/>
    <w:rsid w:val="00B3037E"/>
    <w:rsid w:val="00B30972"/>
    <w:rsid w:val="00B32529"/>
    <w:rsid w:val="00B341F7"/>
    <w:rsid w:val="00B35D0B"/>
    <w:rsid w:val="00B37607"/>
    <w:rsid w:val="00B37B2C"/>
    <w:rsid w:val="00B4117D"/>
    <w:rsid w:val="00B41C65"/>
    <w:rsid w:val="00B4250D"/>
    <w:rsid w:val="00B42C8B"/>
    <w:rsid w:val="00B4347A"/>
    <w:rsid w:val="00B438A6"/>
    <w:rsid w:val="00B443D6"/>
    <w:rsid w:val="00B4624F"/>
    <w:rsid w:val="00B4685B"/>
    <w:rsid w:val="00B46ED2"/>
    <w:rsid w:val="00B50D9A"/>
    <w:rsid w:val="00B50DC1"/>
    <w:rsid w:val="00B512D6"/>
    <w:rsid w:val="00B53B29"/>
    <w:rsid w:val="00B56796"/>
    <w:rsid w:val="00B567B2"/>
    <w:rsid w:val="00B56EE0"/>
    <w:rsid w:val="00B618FE"/>
    <w:rsid w:val="00B64D47"/>
    <w:rsid w:val="00B65147"/>
    <w:rsid w:val="00B657F7"/>
    <w:rsid w:val="00B704BD"/>
    <w:rsid w:val="00B70B1F"/>
    <w:rsid w:val="00B71967"/>
    <w:rsid w:val="00B71BE0"/>
    <w:rsid w:val="00B728D3"/>
    <w:rsid w:val="00B740CD"/>
    <w:rsid w:val="00B7581C"/>
    <w:rsid w:val="00B7722B"/>
    <w:rsid w:val="00B774BC"/>
    <w:rsid w:val="00B809BD"/>
    <w:rsid w:val="00B81EAA"/>
    <w:rsid w:val="00B838E3"/>
    <w:rsid w:val="00B85F75"/>
    <w:rsid w:val="00B86FA7"/>
    <w:rsid w:val="00B90919"/>
    <w:rsid w:val="00B90AB3"/>
    <w:rsid w:val="00B910F1"/>
    <w:rsid w:val="00B91742"/>
    <w:rsid w:val="00B9368B"/>
    <w:rsid w:val="00B943F0"/>
    <w:rsid w:val="00B94BF1"/>
    <w:rsid w:val="00B96386"/>
    <w:rsid w:val="00B97451"/>
    <w:rsid w:val="00B97F3B"/>
    <w:rsid w:val="00BA13BC"/>
    <w:rsid w:val="00BA3215"/>
    <w:rsid w:val="00BA54CD"/>
    <w:rsid w:val="00BA5D68"/>
    <w:rsid w:val="00BB0263"/>
    <w:rsid w:val="00BB3317"/>
    <w:rsid w:val="00BB377D"/>
    <w:rsid w:val="00BB4ED8"/>
    <w:rsid w:val="00BB502B"/>
    <w:rsid w:val="00BC04DE"/>
    <w:rsid w:val="00BC1AFE"/>
    <w:rsid w:val="00BC5DF6"/>
    <w:rsid w:val="00BC6F8C"/>
    <w:rsid w:val="00BD2319"/>
    <w:rsid w:val="00BD2394"/>
    <w:rsid w:val="00BD3153"/>
    <w:rsid w:val="00BD3578"/>
    <w:rsid w:val="00BD3C98"/>
    <w:rsid w:val="00BD3CCA"/>
    <w:rsid w:val="00BD3F94"/>
    <w:rsid w:val="00BD4B90"/>
    <w:rsid w:val="00BD51EF"/>
    <w:rsid w:val="00BD524B"/>
    <w:rsid w:val="00BD748C"/>
    <w:rsid w:val="00BE0CEA"/>
    <w:rsid w:val="00BE28F3"/>
    <w:rsid w:val="00BE3466"/>
    <w:rsid w:val="00BE34BD"/>
    <w:rsid w:val="00BE50E6"/>
    <w:rsid w:val="00BE5462"/>
    <w:rsid w:val="00BE6180"/>
    <w:rsid w:val="00BE7377"/>
    <w:rsid w:val="00BF110C"/>
    <w:rsid w:val="00BF240B"/>
    <w:rsid w:val="00BF3464"/>
    <w:rsid w:val="00BF49F3"/>
    <w:rsid w:val="00BF4F92"/>
    <w:rsid w:val="00C0031D"/>
    <w:rsid w:val="00C00B3F"/>
    <w:rsid w:val="00C01C38"/>
    <w:rsid w:val="00C0201E"/>
    <w:rsid w:val="00C02896"/>
    <w:rsid w:val="00C05282"/>
    <w:rsid w:val="00C05525"/>
    <w:rsid w:val="00C06970"/>
    <w:rsid w:val="00C07E0F"/>
    <w:rsid w:val="00C119E9"/>
    <w:rsid w:val="00C1505F"/>
    <w:rsid w:val="00C15E0C"/>
    <w:rsid w:val="00C202D9"/>
    <w:rsid w:val="00C21EBF"/>
    <w:rsid w:val="00C223E8"/>
    <w:rsid w:val="00C2254D"/>
    <w:rsid w:val="00C236C1"/>
    <w:rsid w:val="00C23ABF"/>
    <w:rsid w:val="00C23ED9"/>
    <w:rsid w:val="00C2400D"/>
    <w:rsid w:val="00C240E0"/>
    <w:rsid w:val="00C2487F"/>
    <w:rsid w:val="00C24F9D"/>
    <w:rsid w:val="00C25CC8"/>
    <w:rsid w:val="00C25E5D"/>
    <w:rsid w:val="00C32103"/>
    <w:rsid w:val="00C3212D"/>
    <w:rsid w:val="00C32205"/>
    <w:rsid w:val="00C330C3"/>
    <w:rsid w:val="00C35E36"/>
    <w:rsid w:val="00C374E1"/>
    <w:rsid w:val="00C377E9"/>
    <w:rsid w:val="00C4141F"/>
    <w:rsid w:val="00C436A3"/>
    <w:rsid w:val="00C44F88"/>
    <w:rsid w:val="00C45BB7"/>
    <w:rsid w:val="00C45FCD"/>
    <w:rsid w:val="00C462A3"/>
    <w:rsid w:val="00C46808"/>
    <w:rsid w:val="00C51762"/>
    <w:rsid w:val="00C5392D"/>
    <w:rsid w:val="00C54810"/>
    <w:rsid w:val="00C54990"/>
    <w:rsid w:val="00C54DCF"/>
    <w:rsid w:val="00C55FAE"/>
    <w:rsid w:val="00C56C64"/>
    <w:rsid w:val="00C570F0"/>
    <w:rsid w:val="00C6216B"/>
    <w:rsid w:val="00C62790"/>
    <w:rsid w:val="00C63636"/>
    <w:rsid w:val="00C63A8B"/>
    <w:rsid w:val="00C63D77"/>
    <w:rsid w:val="00C65547"/>
    <w:rsid w:val="00C65694"/>
    <w:rsid w:val="00C65EB9"/>
    <w:rsid w:val="00C7149D"/>
    <w:rsid w:val="00C71793"/>
    <w:rsid w:val="00C71C88"/>
    <w:rsid w:val="00C76AD8"/>
    <w:rsid w:val="00C77220"/>
    <w:rsid w:val="00C77415"/>
    <w:rsid w:val="00C81067"/>
    <w:rsid w:val="00C814E3"/>
    <w:rsid w:val="00C830E4"/>
    <w:rsid w:val="00C84CCA"/>
    <w:rsid w:val="00C85DF9"/>
    <w:rsid w:val="00C86B88"/>
    <w:rsid w:val="00C9053F"/>
    <w:rsid w:val="00C95B06"/>
    <w:rsid w:val="00C95F40"/>
    <w:rsid w:val="00CA0907"/>
    <w:rsid w:val="00CA376E"/>
    <w:rsid w:val="00CA4A92"/>
    <w:rsid w:val="00CA5141"/>
    <w:rsid w:val="00CA63D9"/>
    <w:rsid w:val="00CA6A6E"/>
    <w:rsid w:val="00CA7C20"/>
    <w:rsid w:val="00CB0A6C"/>
    <w:rsid w:val="00CC0111"/>
    <w:rsid w:val="00CC0E9A"/>
    <w:rsid w:val="00CC1516"/>
    <w:rsid w:val="00CC2669"/>
    <w:rsid w:val="00CC2B81"/>
    <w:rsid w:val="00CC2F39"/>
    <w:rsid w:val="00CC612B"/>
    <w:rsid w:val="00CC6D2F"/>
    <w:rsid w:val="00CD483E"/>
    <w:rsid w:val="00CD488E"/>
    <w:rsid w:val="00CD57BF"/>
    <w:rsid w:val="00CD736E"/>
    <w:rsid w:val="00CD7898"/>
    <w:rsid w:val="00CE0B88"/>
    <w:rsid w:val="00CE0FF6"/>
    <w:rsid w:val="00CE24A9"/>
    <w:rsid w:val="00CE3237"/>
    <w:rsid w:val="00CE378D"/>
    <w:rsid w:val="00CE4669"/>
    <w:rsid w:val="00CE7737"/>
    <w:rsid w:val="00CF0DFF"/>
    <w:rsid w:val="00CF36FF"/>
    <w:rsid w:val="00CF3854"/>
    <w:rsid w:val="00CF49D1"/>
    <w:rsid w:val="00D01CC2"/>
    <w:rsid w:val="00D01E92"/>
    <w:rsid w:val="00D02944"/>
    <w:rsid w:val="00D036BF"/>
    <w:rsid w:val="00D051C4"/>
    <w:rsid w:val="00D05DC7"/>
    <w:rsid w:val="00D0725D"/>
    <w:rsid w:val="00D139F3"/>
    <w:rsid w:val="00D14E7A"/>
    <w:rsid w:val="00D14F86"/>
    <w:rsid w:val="00D1535E"/>
    <w:rsid w:val="00D15A27"/>
    <w:rsid w:val="00D15DE0"/>
    <w:rsid w:val="00D168F6"/>
    <w:rsid w:val="00D1756D"/>
    <w:rsid w:val="00D17FBB"/>
    <w:rsid w:val="00D21EB2"/>
    <w:rsid w:val="00D22226"/>
    <w:rsid w:val="00D23135"/>
    <w:rsid w:val="00D2487A"/>
    <w:rsid w:val="00D250F7"/>
    <w:rsid w:val="00D25EC1"/>
    <w:rsid w:val="00D267C9"/>
    <w:rsid w:val="00D274A6"/>
    <w:rsid w:val="00D306A2"/>
    <w:rsid w:val="00D3114F"/>
    <w:rsid w:val="00D325E4"/>
    <w:rsid w:val="00D32B46"/>
    <w:rsid w:val="00D33087"/>
    <w:rsid w:val="00D34D55"/>
    <w:rsid w:val="00D351FF"/>
    <w:rsid w:val="00D36197"/>
    <w:rsid w:val="00D37431"/>
    <w:rsid w:val="00D4028C"/>
    <w:rsid w:val="00D4034E"/>
    <w:rsid w:val="00D40D9A"/>
    <w:rsid w:val="00D40EDF"/>
    <w:rsid w:val="00D42194"/>
    <w:rsid w:val="00D42FD7"/>
    <w:rsid w:val="00D43C47"/>
    <w:rsid w:val="00D4417C"/>
    <w:rsid w:val="00D455ED"/>
    <w:rsid w:val="00D459D4"/>
    <w:rsid w:val="00D45B9C"/>
    <w:rsid w:val="00D50A36"/>
    <w:rsid w:val="00D5128B"/>
    <w:rsid w:val="00D549D2"/>
    <w:rsid w:val="00D54C92"/>
    <w:rsid w:val="00D56D42"/>
    <w:rsid w:val="00D57C9B"/>
    <w:rsid w:val="00D60173"/>
    <w:rsid w:val="00D6032E"/>
    <w:rsid w:val="00D60D40"/>
    <w:rsid w:val="00D63085"/>
    <w:rsid w:val="00D653D9"/>
    <w:rsid w:val="00D66012"/>
    <w:rsid w:val="00D66577"/>
    <w:rsid w:val="00D66633"/>
    <w:rsid w:val="00D7264D"/>
    <w:rsid w:val="00D7381D"/>
    <w:rsid w:val="00D739E9"/>
    <w:rsid w:val="00D75806"/>
    <w:rsid w:val="00D75916"/>
    <w:rsid w:val="00D80EA0"/>
    <w:rsid w:val="00D812AD"/>
    <w:rsid w:val="00D82888"/>
    <w:rsid w:val="00D83F85"/>
    <w:rsid w:val="00D84683"/>
    <w:rsid w:val="00D84D57"/>
    <w:rsid w:val="00D84D6A"/>
    <w:rsid w:val="00D84E20"/>
    <w:rsid w:val="00D86415"/>
    <w:rsid w:val="00D868CE"/>
    <w:rsid w:val="00D95F56"/>
    <w:rsid w:val="00D96FB1"/>
    <w:rsid w:val="00DA00DA"/>
    <w:rsid w:val="00DA1E9D"/>
    <w:rsid w:val="00DA2A04"/>
    <w:rsid w:val="00DA2F3A"/>
    <w:rsid w:val="00DA3144"/>
    <w:rsid w:val="00DA36C7"/>
    <w:rsid w:val="00DA445D"/>
    <w:rsid w:val="00DA56FC"/>
    <w:rsid w:val="00DA61F3"/>
    <w:rsid w:val="00DA6687"/>
    <w:rsid w:val="00DA698C"/>
    <w:rsid w:val="00DA7D61"/>
    <w:rsid w:val="00DB17AB"/>
    <w:rsid w:val="00DB2724"/>
    <w:rsid w:val="00DB48AA"/>
    <w:rsid w:val="00DB5619"/>
    <w:rsid w:val="00DB655A"/>
    <w:rsid w:val="00DB7348"/>
    <w:rsid w:val="00DC169C"/>
    <w:rsid w:val="00DC2417"/>
    <w:rsid w:val="00DC26FA"/>
    <w:rsid w:val="00DC3C9A"/>
    <w:rsid w:val="00DC6497"/>
    <w:rsid w:val="00DC6964"/>
    <w:rsid w:val="00DC781D"/>
    <w:rsid w:val="00DD0672"/>
    <w:rsid w:val="00DD1E00"/>
    <w:rsid w:val="00DD2014"/>
    <w:rsid w:val="00DD38B4"/>
    <w:rsid w:val="00DD3955"/>
    <w:rsid w:val="00DD4E5C"/>
    <w:rsid w:val="00DE0701"/>
    <w:rsid w:val="00DE0D39"/>
    <w:rsid w:val="00DE1BDF"/>
    <w:rsid w:val="00DE2D17"/>
    <w:rsid w:val="00DE2FEA"/>
    <w:rsid w:val="00DE6F4A"/>
    <w:rsid w:val="00DE7548"/>
    <w:rsid w:val="00DE7B22"/>
    <w:rsid w:val="00DF00C4"/>
    <w:rsid w:val="00DF0A0C"/>
    <w:rsid w:val="00DF2585"/>
    <w:rsid w:val="00DF29C6"/>
    <w:rsid w:val="00DF40E1"/>
    <w:rsid w:val="00E021A1"/>
    <w:rsid w:val="00E02A82"/>
    <w:rsid w:val="00E02AC5"/>
    <w:rsid w:val="00E02EFC"/>
    <w:rsid w:val="00E130CE"/>
    <w:rsid w:val="00E139E1"/>
    <w:rsid w:val="00E14E67"/>
    <w:rsid w:val="00E24758"/>
    <w:rsid w:val="00E25DE6"/>
    <w:rsid w:val="00E30B68"/>
    <w:rsid w:val="00E30CEE"/>
    <w:rsid w:val="00E31B74"/>
    <w:rsid w:val="00E31FB3"/>
    <w:rsid w:val="00E3246C"/>
    <w:rsid w:val="00E33ECE"/>
    <w:rsid w:val="00E349C4"/>
    <w:rsid w:val="00E352FB"/>
    <w:rsid w:val="00E41CC4"/>
    <w:rsid w:val="00E41CD4"/>
    <w:rsid w:val="00E4208A"/>
    <w:rsid w:val="00E4327B"/>
    <w:rsid w:val="00E466C0"/>
    <w:rsid w:val="00E47496"/>
    <w:rsid w:val="00E47DDB"/>
    <w:rsid w:val="00E50A41"/>
    <w:rsid w:val="00E540EA"/>
    <w:rsid w:val="00E54B80"/>
    <w:rsid w:val="00E54D34"/>
    <w:rsid w:val="00E54F57"/>
    <w:rsid w:val="00E56978"/>
    <w:rsid w:val="00E60F51"/>
    <w:rsid w:val="00E612C6"/>
    <w:rsid w:val="00E6227B"/>
    <w:rsid w:val="00E6362F"/>
    <w:rsid w:val="00E6437A"/>
    <w:rsid w:val="00E64886"/>
    <w:rsid w:val="00E6519B"/>
    <w:rsid w:val="00E65C9A"/>
    <w:rsid w:val="00E67A89"/>
    <w:rsid w:val="00E71BA8"/>
    <w:rsid w:val="00E72592"/>
    <w:rsid w:val="00E738B4"/>
    <w:rsid w:val="00E73E11"/>
    <w:rsid w:val="00E74122"/>
    <w:rsid w:val="00E74529"/>
    <w:rsid w:val="00E748F3"/>
    <w:rsid w:val="00E76DB8"/>
    <w:rsid w:val="00E77575"/>
    <w:rsid w:val="00E81820"/>
    <w:rsid w:val="00E84D80"/>
    <w:rsid w:val="00E85037"/>
    <w:rsid w:val="00E85DA3"/>
    <w:rsid w:val="00E85DF8"/>
    <w:rsid w:val="00E87DE1"/>
    <w:rsid w:val="00E93E3C"/>
    <w:rsid w:val="00E96340"/>
    <w:rsid w:val="00EA1023"/>
    <w:rsid w:val="00EA191D"/>
    <w:rsid w:val="00EA4884"/>
    <w:rsid w:val="00EA698E"/>
    <w:rsid w:val="00EB05AE"/>
    <w:rsid w:val="00EB1617"/>
    <w:rsid w:val="00EB4887"/>
    <w:rsid w:val="00EC2DF2"/>
    <w:rsid w:val="00EC2FA2"/>
    <w:rsid w:val="00EC3ECD"/>
    <w:rsid w:val="00EC5495"/>
    <w:rsid w:val="00EC6C90"/>
    <w:rsid w:val="00ED2E94"/>
    <w:rsid w:val="00ED31B3"/>
    <w:rsid w:val="00ED4082"/>
    <w:rsid w:val="00ED500F"/>
    <w:rsid w:val="00ED751D"/>
    <w:rsid w:val="00ED771B"/>
    <w:rsid w:val="00EE0274"/>
    <w:rsid w:val="00EE156F"/>
    <w:rsid w:val="00EE1CFB"/>
    <w:rsid w:val="00EE1D34"/>
    <w:rsid w:val="00EE5893"/>
    <w:rsid w:val="00EE6713"/>
    <w:rsid w:val="00EF2951"/>
    <w:rsid w:val="00EF720B"/>
    <w:rsid w:val="00F00EA5"/>
    <w:rsid w:val="00F02589"/>
    <w:rsid w:val="00F02D8C"/>
    <w:rsid w:val="00F0323B"/>
    <w:rsid w:val="00F0435F"/>
    <w:rsid w:val="00F04AE4"/>
    <w:rsid w:val="00F04C87"/>
    <w:rsid w:val="00F0526C"/>
    <w:rsid w:val="00F0691D"/>
    <w:rsid w:val="00F075A8"/>
    <w:rsid w:val="00F12037"/>
    <w:rsid w:val="00F1273B"/>
    <w:rsid w:val="00F131A1"/>
    <w:rsid w:val="00F17955"/>
    <w:rsid w:val="00F17975"/>
    <w:rsid w:val="00F17ABA"/>
    <w:rsid w:val="00F20F1C"/>
    <w:rsid w:val="00F22272"/>
    <w:rsid w:val="00F22869"/>
    <w:rsid w:val="00F228BE"/>
    <w:rsid w:val="00F22A2A"/>
    <w:rsid w:val="00F23751"/>
    <w:rsid w:val="00F23A84"/>
    <w:rsid w:val="00F2729D"/>
    <w:rsid w:val="00F30AD2"/>
    <w:rsid w:val="00F30E05"/>
    <w:rsid w:val="00F32ABC"/>
    <w:rsid w:val="00F32C3F"/>
    <w:rsid w:val="00F3355E"/>
    <w:rsid w:val="00F336A8"/>
    <w:rsid w:val="00F33C95"/>
    <w:rsid w:val="00F343DB"/>
    <w:rsid w:val="00F3478D"/>
    <w:rsid w:val="00F34DEC"/>
    <w:rsid w:val="00F35237"/>
    <w:rsid w:val="00F35C99"/>
    <w:rsid w:val="00F373C6"/>
    <w:rsid w:val="00F37FDE"/>
    <w:rsid w:val="00F41D41"/>
    <w:rsid w:val="00F42E27"/>
    <w:rsid w:val="00F474BE"/>
    <w:rsid w:val="00F50358"/>
    <w:rsid w:val="00F50828"/>
    <w:rsid w:val="00F537AB"/>
    <w:rsid w:val="00F54659"/>
    <w:rsid w:val="00F55B94"/>
    <w:rsid w:val="00F6077C"/>
    <w:rsid w:val="00F61F44"/>
    <w:rsid w:val="00F62585"/>
    <w:rsid w:val="00F70139"/>
    <w:rsid w:val="00F70164"/>
    <w:rsid w:val="00F70AD3"/>
    <w:rsid w:val="00F71275"/>
    <w:rsid w:val="00F77B96"/>
    <w:rsid w:val="00F80795"/>
    <w:rsid w:val="00F80B74"/>
    <w:rsid w:val="00F816D6"/>
    <w:rsid w:val="00F82601"/>
    <w:rsid w:val="00F83DC4"/>
    <w:rsid w:val="00F84787"/>
    <w:rsid w:val="00F84CC0"/>
    <w:rsid w:val="00F858C6"/>
    <w:rsid w:val="00F868BC"/>
    <w:rsid w:val="00F907A6"/>
    <w:rsid w:val="00F9155F"/>
    <w:rsid w:val="00F9215B"/>
    <w:rsid w:val="00F92241"/>
    <w:rsid w:val="00F926C0"/>
    <w:rsid w:val="00F937B7"/>
    <w:rsid w:val="00F957E6"/>
    <w:rsid w:val="00F962B4"/>
    <w:rsid w:val="00FA0C5D"/>
    <w:rsid w:val="00FA2318"/>
    <w:rsid w:val="00FA249D"/>
    <w:rsid w:val="00FA24DD"/>
    <w:rsid w:val="00FA4FF4"/>
    <w:rsid w:val="00FA6963"/>
    <w:rsid w:val="00FA7F46"/>
    <w:rsid w:val="00FB1787"/>
    <w:rsid w:val="00FB19E1"/>
    <w:rsid w:val="00FB3976"/>
    <w:rsid w:val="00FB51F4"/>
    <w:rsid w:val="00FB673D"/>
    <w:rsid w:val="00FB6D11"/>
    <w:rsid w:val="00FB7E35"/>
    <w:rsid w:val="00FC0540"/>
    <w:rsid w:val="00FC2274"/>
    <w:rsid w:val="00FC4906"/>
    <w:rsid w:val="00FC4CEF"/>
    <w:rsid w:val="00FC66BD"/>
    <w:rsid w:val="00FC6BE3"/>
    <w:rsid w:val="00FC7143"/>
    <w:rsid w:val="00FD2A46"/>
    <w:rsid w:val="00FD3005"/>
    <w:rsid w:val="00FD373F"/>
    <w:rsid w:val="00FD390F"/>
    <w:rsid w:val="00FD5004"/>
    <w:rsid w:val="00FD7026"/>
    <w:rsid w:val="00FD77F6"/>
    <w:rsid w:val="00FE2481"/>
    <w:rsid w:val="00FE250F"/>
    <w:rsid w:val="00FE4BD2"/>
    <w:rsid w:val="00FE5249"/>
    <w:rsid w:val="00FF230B"/>
    <w:rsid w:val="00FF29B4"/>
    <w:rsid w:val="00FF3206"/>
    <w:rsid w:val="00FF4727"/>
    <w:rsid w:val="00FF651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91DD"/>
  <w15:docId w15:val="{DE882677-2B75-431F-940F-D34CC64D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1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1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Osin</dc:creator>
  <cp:lastModifiedBy>Бережнов Александр Владимирович</cp:lastModifiedBy>
  <cp:revision>2</cp:revision>
  <cp:lastPrinted>2023-08-18T10:23:00Z</cp:lastPrinted>
  <dcterms:created xsi:type="dcterms:W3CDTF">2025-10-22T09:46:00Z</dcterms:created>
  <dcterms:modified xsi:type="dcterms:W3CDTF">2025-10-22T09:46:00Z</dcterms:modified>
</cp:coreProperties>
</file>